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79" w:rsidRPr="00CE7E79" w:rsidRDefault="009245CA" w:rsidP="00CE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33B">
        <w:rPr>
          <w:rFonts w:ascii="Times New Roman" w:hAnsi="Times New Roman" w:cs="Times New Roman"/>
          <w:sz w:val="24"/>
          <w:szCs w:val="24"/>
        </w:rPr>
        <w:tab/>
      </w:r>
      <w:r w:rsidR="00CE7E79" w:rsidRP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Утверждаю</w:t>
      </w:r>
    </w:p>
    <w:p w:rsidR="00CE7E79" w:rsidRPr="00CE7E79" w:rsidRDefault="00CE7E79" w:rsidP="00CE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Директор ГБОУ школа № 129</w:t>
      </w:r>
    </w:p>
    <w:p w:rsidR="00CE7E79" w:rsidRPr="00CE7E79" w:rsidRDefault="00CE7E79" w:rsidP="00CE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 \</w:t>
      </w:r>
      <w:proofErr w:type="spellStart"/>
      <w:r w:rsidRPr="00CE7E79">
        <w:rPr>
          <w:rFonts w:ascii="Times New Roman" w:hAnsi="Times New Roman" w:cs="Times New Roman"/>
          <w:sz w:val="24"/>
          <w:szCs w:val="24"/>
        </w:rPr>
        <w:t>Заржевская</w:t>
      </w:r>
      <w:proofErr w:type="spellEnd"/>
      <w:r w:rsidRPr="00CE7E79">
        <w:rPr>
          <w:rFonts w:ascii="Times New Roman" w:hAnsi="Times New Roman" w:cs="Times New Roman"/>
          <w:sz w:val="24"/>
          <w:szCs w:val="24"/>
        </w:rPr>
        <w:t xml:space="preserve"> И. А.\</w:t>
      </w:r>
    </w:p>
    <w:p w:rsidR="00CE7E79" w:rsidRPr="00CE7E79" w:rsidRDefault="00CE7E79" w:rsidP="00CE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«____» ____________ 2014 г.</w:t>
      </w:r>
    </w:p>
    <w:p w:rsidR="00CE7E79" w:rsidRPr="00CE7E79" w:rsidRDefault="00CE7E79" w:rsidP="00CE7E79">
      <w:pPr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7E79" w:rsidRDefault="00CE7E79" w:rsidP="00CE7E79">
      <w:pPr>
        <w:rPr>
          <w:rFonts w:ascii="Times New Roman" w:hAnsi="Times New Roman" w:cs="Times New Roman"/>
          <w:b/>
          <w:sz w:val="24"/>
          <w:szCs w:val="24"/>
        </w:rPr>
      </w:pPr>
    </w:p>
    <w:p w:rsidR="00CE7E79" w:rsidRDefault="00CE7E79" w:rsidP="00CE7E79">
      <w:pPr>
        <w:rPr>
          <w:rFonts w:ascii="Times New Roman" w:hAnsi="Times New Roman" w:cs="Times New Roman"/>
          <w:b/>
          <w:sz w:val="24"/>
          <w:szCs w:val="24"/>
        </w:rPr>
      </w:pPr>
    </w:p>
    <w:p w:rsidR="00CE7E79" w:rsidRPr="00CE7E79" w:rsidRDefault="00CE7E79" w:rsidP="00CE7E79">
      <w:pPr>
        <w:rPr>
          <w:rFonts w:ascii="Times New Roman" w:hAnsi="Times New Roman" w:cs="Times New Roman"/>
          <w:b/>
          <w:sz w:val="24"/>
          <w:szCs w:val="24"/>
        </w:rPr>
      </w:pPr>
    </w:p>
    <w:p w:rsidR="008A333B" w:rsidRPr="008A333B" w:rsidRDefault="008A333B" w:rsidP="009245CA">
      <w:pPr>
        <w:rPr>
          <w:rFonts w:ascii="Times New Roman" w:hAnsi="Times New Roman" w:cs="Times New Roman"/>
          <w:sz w:val="24"/>
          <w:szCs w:val="24"/>
        </w:rPr>
      </w:pPr>
    </w:p>
    <w:p w:rsidR="00CE7E79" w:rsidRDefault="009245CA" w:rsidP="008A333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E7E79">
        <w:rPr>
          <w:rFonts w:ascii="Times New Roman" w:hAnsi="Times New Roman" w:cs="Times New Roman"/>
          <w:b/>
          <w:sz w:val="96"/>
          <w:szCs w:val="96"/>
        </w:rPr>
        <w:t>Проект</w:t>
      </w:r>
      <w:r w:rsidR="008A333B" w:rsidRPr="00CE7E79">
        <w:rPr>
          <w:rFonts w:ascii="Times New Roman" w:hAnsi="Times New Roman" w:cs="Times New Roman"/>
          <w:b/>
          <w:sz w:val="96"/>
          <w:szCs w:val="96"/>
        </w:rPr>
        <w:t>:</w:t>
      </w:r>
    </w:p>
    <w:p w:rsidR="009245CA" w:rsidRDefault="008A333B" w:rsidP="008A333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E7E79">
        <w:rPr>
          <w:rFonts w:ascii="Times New Roman" w:hAnsi="Times New Roman" w:cs="Times New Roman"/>
          <w:b/>
          <w:sz w:val="96"/>
          <w:szCs w:val="96"/>
        </w:rPr>
        <w:t xml:space="preserve"> «Чтобы помнили»</w:t>
      </w:r>
    </w:p>
    <w:p w:rsidR="00CE7E79" w:rsidRPr="00CE7E79" w:rsidRDefault="00CE7E79" w:rsidP="008A333B">
      <w:pPr>
        <w:jc w:val="center"/>
        <w:rPr>
          <w:rFonts w:ascii="Times New Roman" w:hAnsi="Times New Roman" w:cs="Times New Roman"/>
          <w:sz w:val="44"/>
          <w:szCs w:val="44"/>
        </w:rPr>
      </w:pPr>
      <w:r w:rsidRPr="00CE7E79">
        <w:rPr>
          <w:rFonts w:ascii="Times New Roman" w:hAnsi="Times New Roman" w:cs="Times New Roman"/>
          <w:sz w:val="44"/>
          <w:szCs w:val="44"/>
        </w:rPr>
        <w:t>военно-патриотическая направленность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учреждения средней общеобразовательной школы №129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Красногвардейского района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E79" w:rsidRPr="00CE7E79" w:rsidRDefault="00CE7E79" w:rsidP="00CE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79">
        <w:rPr>
          <w:rFonts w:ascii="Times New Roman" w:hAnsi="Times New Roman" w:cs="Times New Roman"/>
          <w:sz w:val="24"/>
          <w:szCs w:val="24"/>
        </w:rPr>
        <w:t>2014</w:t>
      </w:r>
    </w:p>
    <w:p w:rsidR="00CE7E79" w:rsidRPr="00CE7E79" w:rsidRDefault="00CE7E79" w:rsidP="00CE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E6" w:rsidRPr="00181DE6" w:rsidRDefault="00CE7E79" w:rsidP="00181DE6">
      <w:pPr>
        <w:jc w:val="right"/>
        <w:rPr>
          <w:rFonts w:ascii="Times New Roman" w:hAnsi="Times New Roman" w:cs="Times New Roman"/>
          <w:sz w:val="24"/>
          <w:szCs w:val="24"/>
        </w:rPr>
      </w:pPr>
      <w:r w:rsidRPr="00181DE6">
        <w:rPr>
          <w:rFonts w:ascii="Times New Roman" w:hAnsi="Times New Roman" w:cs="Times New Roman"/>
          <w:sz w:val="24"/>
          <w:szCs w:val="24"/>
        </w:rPr>
        <w:t xml:space="preserve"> </w:t>
      </w:r>
      <w:r w:rsidR="00181DE6" w:rsidRPr="00181DE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181DE6" w:rsidRPr="00181DE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181DE6" w:rsidRPr="00181DE6">
        <w:rPr>
          <w:rFonts w:ascii="Times New Roman" w:hAnsi="Times New Roman" w:cs="Times New Roman"/>
          <w:sz w:val="24"/>
          <w:szCs w:val="24"/>
        </w:rPr>
        <w:t>ила</w:t>
      </w:r>
      <w:proofErr w:type="spellEnd"/>
      <w:r w:rsidR="00181DE6" w:rsidRPr="00181DE6">
        <w:rPr>
          <w:rFonts w:ascii="Times New Roman" w:hAnsi="Times New Roman" w:cs="Times New Roman"/>
          <w:sz w:val="24"/>
          <w:szCs w:val="24"/>
        </w:rPr>
        <w:t xml:space="preserve"> патриотизма всегда пропорциональна</w:t>
      </w:r>
      <w:r w:rsidR="00181DE6" w:rsidRPr="00181DE6">
        <w:rPr>
          <w:rFonts w:ascii="Times New Roman" w:hAnsi="Times New Roman" w:cs="Times New Roman"/>
          <w:sz w:val="24"/>
          <w:szCs w:val="24"/>
        </w:rPr>
        <w:br/>
        <w:t>количеству вложенного в нее личного труда»</w:t>
      </w:r>
      <w:r w:rsidR="00181DE6" w:rsidRPr="00181DE6">
        <w:rPr>
          <w:rFonts w:ascii="Times New Roman" w:hAnsi="Times New Roman" w:cs="Times New Roman"/>
          <w:sz w:val="24"/>
          <w:szCs w:val="24"/>
        </w:rPr>
        <w:br/>
        <w:t>Л.М. Леонов.</w:t>
      </w:r>
    </w:p>
    <w:p w:rsidR="009245CA" w:rsidRPr="00395AB4" w:rsidRDefault="008A333B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B4">
        <w:rPr>
          <w:rFonts w:ascii="Times New Roman" w:hAnsi="Times New Roman" w:cs="Times New Roman"/>
          <w:b/>
          <w:sz w:val="24"/>
          <w:szCs w:val="24"/>
        </w:rPr>
        <w:t xml:space="preserve">1. Актуальность проекта </w:t>
      </w:r>
    </w:p>
    <w:p w:rsidR="008A333B" w:rsidRPr="008A333B" w:rsidRDefault="00CE7E79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532F0" w:rsidRPr="008A333B">
        <w:rPr>
          <w:rFonts w:ascii="Times New Roman" w:hAnsi="Times New Roman" w:cs="Times New Roman"/>
          <w:sz w:val="24"/>
          <w:szCs w:val="24"/>
        </w:rPr>
        <w:t>В период подготовки к празднованию 70-годовщины Победы советского народа в Великой Отечественной войне необходимо активизировать работу по созданию системы гражданско-патриотического воспитания, предполагающей формирование и развитие социально значимых ценностей учащихся, направляющих их личностное, социальное и профессиональное самоопределение, а именно: национального достоинства; толерантного отношения к членам социума; активной жизненной позиции; любви к Родине, чувства общности и принадлежности семье;</w:t>
      </w:r>
      <w:proofErr w:type="gramEnd"/>
      <w:r w:rsidR="001532F0" w:rsidRPr="008A333B">
        <w:rPr>
          <w:rFonts w:ascii="Times New Roman" w:hAnsi="Times New Roman" w:cs="Times New Roman"/>
          <w:sz w:val="24"/>
          <w:szCs w:val="24"/>
        </w:rPr>
        <w:t xml:space="preserve"> готовности к защите своего Отечества; чувства ответственности перед собой и другими; социальной мобильности.</w:t>
      </w:r>
    </w:p>
    <w:p w:rsidR="008A333B" w:rsidRPr="008A333B" w:rsidRDefault="00395AB4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33B" w:rsidRPr="008A333B"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 современного общества. Детство и юность – самая благодатная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постоянная готовность к её защите. </w:t>
      </w:r>
    </w:p>
    <w:p w:rsidR="0013434B" w:rsidRPr="0013434B" w:rsidRDefault="00395AB4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A333B" w:rsidRPr="008A333B">
        <w:rPr>
          <w:rFonts w:ascii="Times New Roman" w:hAnsi="Times New Roman" w:cs="Times New Roman"/>
          <w:sz w:val="24"/>
          <w:szCs w:val="24"/>
        </w:rPr>
        <w:t xml:space="preserve">Создание проекта «Чтобы помнили» направлено на работу по воспитанию у обучающихся чувства гордости за свой народ, уважения к его свершениям и достойным страницам истории,   к изучению  знаменательных дат Великой Отечественной войны 1941-1945 годов и участию в мероприятиях по подготовке  и празднованию 70-летия Победы в школьных, районных и городских мероприятиях. </w:t>
      </w:r>
      <w:proofErr w:type="gramEnd"/>
    </w:p>
    <w:p w:rsidR="00395AB4" w:rsidRDefault="0013434B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434B">
        <w:rPr>
          <w:rFonts w:ascii="Times New Roman" w:hAnsi="Times New Roman" w:cs="Times New Roman"/>
          <w:sz w:val="24"/>
          <w:szCs w:val="24"/>
        </w:rPr>
        <w:t>Проект направлен на популяризацию исторических фактов, патриотического отношения простого российско</w:t>
      </w:r>
      <w:r w:rsidR="00CE7E79">
        <w:rPr>
          <w:rFonts w:ascii="Times New Roman" w:hAnsi="Times New Roman" w:cs="Times New Roman"/>
          <w:sz w:val="24"/>
          <w:szCs w:val="24"/>
        </w:rPr>
        <w:t>го (советского) народа к своей Р</w:t>
      </w:r>
      <w:r w:rsidRPr="0013434B">
        <w:rPr>
          <w:rFonts w:ascii="Times New Roman" w:hAnsi="Times New Roman" w:cs="Times New Roman"/>
          <w:sz w:val="24"/>
          <w:szCs w:val="24"/>
        </w:rPr>
        <w:t>одине в тяжёлые для неё времена.</w:t>
      </w:r>
    </w:p>
    <w:p w:rsidR="008A333B" w:rsidRPr="008A333B" w:rsidRDefault="00395AB4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Патриотическое воспитание </w:t>
      </w:r>
      <w:r w:rsidR="008A333B" w:rsidRPr="008A333B">
        <w:rPr>
          <w:rFonts w:ascii="Times New Roman" w:hAnsi="Times New Roman" w:cs="Times New Roman"/>
          <w:sz w:val="24"/>
          <w:szCs w:val="24"/>
        </w:rPr>
        <w:t>строится на принципах:</w:t>
      </w:r>
    </w:p>
    <w:p w:rsidR="008A333B" w:rsidRPr="008A333B" w:rsidRDefault="00395AB4" w:rsidP="00CE7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33B" w:rsidRPr="008A333B">
        <w:rPr>
          <w:rFonts w:ascii="Times New Roman" w:hAnsi="Times New Roman" w:cs="Times New Roman"/>
          <w:sz w:val="24"/>
          <w:szCs w:val="24"/>
        </w:rPr>
        <w:t>открытости для творческого использования педагогами школы;</w:t>
      </w:r>
      <w:r w:rsid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33B" w:rsidRPr="008A333B">
        <w:rPr>
          <w:rFonts w:ascii="Times New Roman" w:hAnsi="Times New Roman" w:cs="Times New Roman"/>
          <w:sz w:val="24"/>
          <w:szCs w:val="24"/>
        </w:rPr>
        <w:t>субъектной позиции обучающихся;</w:t>
      </w:r>
      <w:r w:rsid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33B" w:rsidRPr="008A333B">
        <w:rPr>
          <w:rFonts w:ascii="Times New Roman" w:hAnsi="Times New Roman" w:cs="Times New Roman"/>
          <w:sz w:val="24"/>
          <w:szCs w:val="24"/>
        </w:rPr>
        <w:t>интеграции усилий всех заинтересованных организаций 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социума</w:t>
      </w:r>
      <w:r w:rsidR="008A333B" w:rsidRPr="008A333B">
        <w:rPr>
          <w:rFonts w:ascii="Times New Roman" w:hAnsi="Times New Roman" w:cs="Times New Roman"/>
          <w:sz w:val="24"/>
          <w:szCs w:val="24"/>
        </w:rPr>
        <w:t>.</w:t>
      </w:r>
    </w:p>
    <w:p w:rsidR="008A333B" w:rsidRDefault="00CE7E79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33B" w:rsidRPr="008A333B">
        <w:rPr>
          <w:rFonts w:ascii="Times New Roman" w:hAnsi="Times New Roman" w:cs="Times New Roman"/>
          <w:sz w:val="24"/>
          <w:szCs w:val="24"/>
        </w:rPr>
        <w:t>Проект  ориентирован н</w:t>
      </w:r>
      <w:r w:rsidR="00395AB4">
        <w:rPr>
          <w:rFonts w:ascii="Times New Roman" w:hAnsi="Times New Roman" w:cs="Times New Roman"/>
          <w:sz w:val="24"/>
          <w:szCs w:val="24"/>
        </w:rPr>
        <w:t xml:space="preserve">а все возрастные группы </w:t>
      </w:r>
      <w:proofErr w:type="gramStart"/>
      <w:r w:rsidR="00395A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5A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5AB4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="008A333B" w:rsidRPr="008A333B">
        <w:rPr>
          <w:rFonts w:ascii="Times New Roman" w:hAnsi="Times New Roman" w:cs="Times New Roman"/>
          <w:sz w:val="24"/>
          <w:szCs w:val="24"/>
        </w:rPr>
        <w:t>. При его разработке учитывался опыт деятельности школы, современная образовательная и социальная тенденция.</w:t>
      </w:r>
    </w:p>
    <w:p w:rsidR="00395AB4" w:rsidRPr="00395AB4" w:rsidRDefault="00395AB4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B4">
        <w:rPr>
          <w:rFonts w:ascii="Times New Roman" w:hAnsi="Times New Roman" w:cs="Times New Roman"/>
          <w:b/>
          <w:sz w:val="24"/>
          <w:szCs w:val="24"/>
        </w:rPr>
        <w:t>2. Цель и задачи:</w:t>
      </w:r>
    </w:p>
    <w:p w:rsidR="00395AB4" w:rsidRPr="00395AB4" w:rsidRDefault="00395AB4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 w:rsidRPr="009A1D56">
        <w:rPr>
          <w:rFonts w:ascii="Times New Roman" w:hAnsi="Times New Roman" w:cs="Times New Roman"/>
          <w:b/>
          <w:sz w:val="24"/>
          <w:szCs w:val="24"/>
        </w:rPr>
        <w:t>Цель:</w:t>
      </w:r>
      <w:r w:rsidR="0013434B" w:rsidRPr="0013434B">
        <w:rPr>
          <w:rFonts w:ascii="Times New Roman" w:hAnsi="Times New Roman" w:cs="Times New Roman"/>
          <w:sz w:val="24"/>
          <w:szCs w:val="24"/>
        </w:rPr>
        <w:t xml:space="preserve">    формирование у подрастающего поколения исторической памяти, уважения к героической и драматической истории страны, высокой культуры, духовности, любви к</w:t>
      </w:r>
      <w:r w:rsidR="0013434B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13434B" w:rsidRPr="0013434B">
        <w:rPr>
          <w:rFonts w:ascii="Times New Roman" w:hAnsi="Times New Roman" w:cs="Times New Roman"/>
          <w:sz w:val="24"/>
          <w:szCs w:val="24"/>
        </w:rPr>
        <w:t xml:space="preserve"> родному краю,  социальной ответственности, готовности </w:t>
      </w:r>
      <w:r w:rsidR="005C07AF">
        <w:rPr>
          <w:rFonts w:ascii="Times New Roman" w:hAnsi="Times New Roman" w:cs="Times New Roman"/>
          <w:sz w:val="24"/>
          <w:szCs w:val="24"/>
        </w:rPr>
        <w:t>к достойному служению Отечеству.</w:t>
      </w:r>
    </w:p>
    <w:p w:rsidR="008A333B" w:rsidRPr="00395AB4" w:rsidRDefault="008A333B" w:rsidP="00137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5AB4" w:rsidRPr="00395AB4" w:rsidRDefault="00DB0600" w:rsidP="00CE7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развить</w:t>
      </w:r>
      <w:r w:rsidR="00395AB4" w:rsidRPr="00395AB4">
        <w:rPr>
          <w:rFonts w:ascii="Times New Roman" w:hAnsi="Times New Roman" w:cs="Times New Roman"/>
          <w:sz w:val="24"/>
          <w:szCs w:val="24"/>
        </w:rPr>
        <w:t xml:space="preserve"> у обучающихся  потребности в познании культурно-исторических ценностей, стимулирование творческой активности;</w:t>
      </w:r>
      <w:r w:rsid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95AB4" w:rsidRPr="00395AB4">
        <w:rPr>
          <w:rFonts w:ascii="Times New Roman" w:hAnsi="Times New Roman" w:cs="Times New Roman"/>
          <w:sz w:val="24"/>
          <w:szCs w:val="24"/>
        </w:rPr>
        <w:t>- сформировать у обучающихся навыков и умений работать с дополнительным материалом и историческими документами с целью развития исследовательских навыков и аналитического мышления;</w:t>
      </w:r>
    </w:p>
    <w:p w:rsidR="00395AB4" w:rsidRPr="00395AB4" w:rsidRDefault="00395AB4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lastRenderedPageBreak/>
        <w:t xml:space="preserve">- совершенствовать организацию и содержание обучения и воспитания подрастающего поколения путем приобщения </w:t>
      </w:r>
      <w:proofErr w:type="gramStart"/>
      <w:r w:rsidRPr="00395A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5AB4">
        <w:rPr>
          <w:rFonts w:ascii="Times New Roman" w:hAnsi="Times New Roman" w:cs="Times New Roman"/>
          <w:sz w:val="24"/>
          <w:szCs w:val="24"/>
        </w:rPr>
        <w:t xml:space="preserve"> к краеведческой работе;</w:t>
      </w:r>
    </w:p>
    <w:p w:rsidR="00395AB4" w:rsidRPr="00395AB4" w:rsidRDefault="00395AB4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>- повышать уровень духовно-нравственного и патриотического воспитания, социальной и гражданс</w:t>
      </w:r>
      <w:r w:rsidR="00137B71">
        <w:rPr>
          <w:rFonts w:ascii="Times New Roman" w:hAnsi="Times New Roman" w:cs="Times New Roman"/>
          <w:sz w:val="24"/>
          <w:szCs w:val="24"/>
        </w:rPr>
        <w:t xml:space="preserve">кой ответственности </w:t>
      </w:r>
      <w:proofErr w:type="gramStart"/>
      <w:r w:rsidR="00137B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7B71">
        <w:rPr>
          <w:rFonts w:ascii="Times New Roman" w:hAnsi="Times New Roman" w:cs="Times New Roman"/>
          <w:sz w:val="24"/>
          <w:szCs w:val="24"/>
        </w:rPr>
        <w:t>;</w:t>
      </w:r>
    </w:p>
    <w:p w:rsidR="008A333B" w:rsidRPr="00395AB4" w:rsidRDefault="00DB0600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33B" w:rsidRPr="00395AB4">
        <w:rPr>
          <w:rFonts w:ascii="Times New Roman" w:hAnsi="Times New Roman" w:cs="Times New Roman"/>
          <w:sz w:val="24"/>
          <w:szCs w:val="24"/>
        </w:rPr>
        <w:t>доведение до учащихся школы славных боевых традиций Русской и Советской Армии, примеров мужества и героизма защитников Отечества и их истоков;</w:t>
      </w:r>
    </w:p>
    <w:p w:rsidR="008A333B" w:rsidRDefault="00DB0600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33B" w:rsidRPr="00395AB4">
        <w:rPr>
          <w:rFonts w:ascii="Times New Roman" w:hAnsi="Times New Roman" w:cs="Times New Roman"/>
          <w:sz w:val="24"/>
          <w:szCs w:val="24"/>
        </w:rPr>
        <w:t>воспитание у молодежи готовности к защите Родины и службе в Вооруже</w:t>
      </w:r>
      <w:r w:rsidR="00137B71">
        <w:rPr>
          <w:rFonts w:ascii="Times New Roman" w:hAnsi="Times New Roman" w:cs="Times New Roman"/>
          <w:sz w:val="24"/>
          <w:szCs w:val="24"/>
        </w:rPr>
        <w:t>нных Силах Российской Федерации;</w:t>
      </w:r>
    </w:p>
    <w:p w:rsidR="00DB0600" w:rsidRPr="00DB0600" w:rsidRDefault="00DB0600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3B" w:rsidRPr="00DB0600" w:rsidRDefault="00DB0600" w:rsidP="00137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600">
        <w:rPr>
          <w:rFonts w:ascii="Times New Roman" w:hAnsi="Times New Roman" w:cs="Times New Roman"/>
          <w:b/>
          <w:sz w:val="24"/>
          <w:szCs w:val="24"/>
        </w:rPr>
        <w:t>3. Целевая  аудитория</w:t>
      </w:r>
    </w:p>
    <w:p w:rsidR="008A333B" w:rsidRPr="00AD7E90" w:rsidRDefault="008A333B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33B" w:rsidRDefault="00DB0600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 xml:space="preserve">  В реализации  </w:t>
      </w:r>
      <w:r w:rsidR="008A333B" w:rsidRPr="00AD7E9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D7E90">
        <w:rPr>
          <w:rFonts w:ascii="Times New Roman" w:hAnsi="Times New Roman" w:cs="Times New Roman"/>
          <w:sz w:val="24"/>
          <w:szCs w:val="24"/>
        </w:rPr>
        <w:t xml:space="preserve">«Чтобы помнили» </w:t>
      </w:r>
      <w:r w:rsidR="008A333B" w:rsidRPr="00AD7E90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Pr="00AD7E90">
        <w:rPr>
          <w:rFonts w:ascii="Times New Roman" w:hAnsi="Times New Roman" w:cs="Times New Roman"/>
          <w:sz w:val="24"/>
          <w:szCs w:val="24"/>
        </w:rPr>
        <w:t xml:space="preserve">обучающиеся школы, </w:t>
      </w:r>
      <w:proofErr w:type="spellStart"/>
      <w:r w:rsidRPr="00AD7E90"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 w:rsidRPr="00AD7E90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несовершеннолетних обучающихся</w:t>
      </w:r>
      <w:r w:rsidR="007F2420">
        <w:rPr>
          <w:rFonts w:ascii="Times New Roman" w:hAnsi="Times New Roman" w:cs="Times New Roman"/>
          <w:sz w:val="24"/>
          <w:szCs w:val="24"/>
        </w:rPr>
        <w:t>, общественность и социальные партнёры.</w:t>
      </w:r>
    </w:p>
    <w:p w:rsidR="009A1D56" w:rsidRPr="009A1D56" w:rsidRDefault="009A1D56" w:rsidP="0013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E90" w:rsidRPr="00AD7E90" w:rsidRDefault="009A1D56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532F0" w:rsidRPr="00AD7E90">
        <w:rPr>
          <w:rFonts w:ascii="Times New Roman" w:hAnsi="Times New Roman" w:cs="Times New Roman"/>
          <w:b/>
          <w:sz w:val="24"/>
          <w:szCs w:val="24"/>
        </w:rPr>
        <w:t>. С</w:t>
      </w:r>
      <w:r w:rsidR="00AD7E90" w:rsidRPr="00AD7E90">
        <w:rPr>
          <w:rFonts w:ascii="Times New Roman" w:hAnsi="Times New Roman" w:cs="Times New Roman"/>
          <w:b/>
          <w:sz w:val="24"/>
          <w:szCs w:val="24"/>
        </w:rPr>
        <w:t>одержание и механизм реализации</w:t>
      </w:r>
    </w:p>
    <w:p w:rsidR="001532F0" w:rsidRPr="00A4538B" w:rsidRDefault="001532F0" w:rsidP="00CE7E79">
      <w:pPr>
        <w:rPr>
          <w:rFonts w:ascii="Times New Roman" w:hAnsi="Times New Roman" w:cs="Times New Roman"/>
          <w:sz w:val="24"/>
          <w:szCs w:val="24"/>
        </w:rPr>
      </w:pPr>
      <w:r w:rsidRPr="00AD7E90">
        <w:rPr>
          <w:rFonts w:ascii="Times New Roman" w:hAnsi="Times New Roman" w:cs="Times New Roman"/>
          <w:sz w:val="24"/>
          <w:szCs w:val="24"/>
        </w:rPr>
        <w:t>проект реализуется по следующим модулям:</w:t>
      </w:r>
      <w:r w:rsidR="00AD7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D7E90">
        <w:rPr>
          <w:rFonts w:ascii="Times New Roman" w:hAnsi="Times New Roman" w:cs="Times New Roman"/>
          <w:sz w:val="24"/>
          <w:szCs w:val="24"/>
        </w:rPr>
        <w:t>- проектный;</w:t>
      </w:r>
      <w:r w:rsidR="00AD7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AD7E90">
        <w:rPr>
          <w:rFonts w:ascii="Times New Roman" w:hAnsi="Times New Roman" w:cs="Times New Roman"/>
          <w:sz w:val="24"/>
          <w:szCs w:val="24"/>
        </w:rPr>
        <w:t>- творческий;</w:t>
      </w:r>
      <w:r w:rsidR="00AD7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D7E90">
        <w:rPr>
          <w:rFonts w:ascii="Times New Roman" w:hAnsi="Times New Roman" w:cs="Times New Roman"/>
          <w:sz w:val="24"/>
          <w:szCs w:val="24"/>
        </w:rPr>
        <w:t>- поисково-исследовательский.</w:t>
      </w:r>
    </w:p>
    <w:p w:rsidR="001532F0" w:rsidRDefault="009A1D56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4538B" w:rsidRPr="00A453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32F0" w:rsidRPr="00A4538B"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C00E7A" w:rsidRPr="00137B71" w:rsidRDefault="009A1D56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56">
        <w:rPr>
          <w:rFonts w:ascii="Times New Roman" w:hAnsi="Times New Roman" w:cs="Times New Roman"/>
          <w:b/>
          <w:sz w:val="24"/>
          <w:szCs w:val="24"/>
        </w:rPr>
        <w:t>Проек</w:t>
      </w:r>
      <w:r w:rsidR="00137B71">
        <w:rPr>
          <w:rFonts w:ascii="Times New Roman" w:hAnsi="Times New Roman" w:cs="Times New Roman"/>
          <w:b/>
          <w:sz w:val="24"/>
          <w:szCs w:val="24"/>
        </w:rPr>
        <w:t>т реализуется с 01.09.2014 по 25</w:t>
      </w:r>
      <w:r w:rsidRPr="009A1D56">
        <w:rPr>
          <w:rFonts w:ascii="Times New Roman" w:hAnsi="Times New Roman" w:cs="Times New Roman"/>
          <w:b/>
          <w:sz w:val="24"/>
          <w:szCs w:val="24"/>
        </w:rPr>
        <w:t>.05.2015 г.</w:t>
      </w:r>
    </w:p>
    <w:p w:rsidR="001532F0" w:rsidRPr="00A4538B" w:rsidRDefault="00A4538B" w:rsidP="00CE7E7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38B">
        <w:rPr>
          <w:rFonts w:ascii="Times New Roman" w:hAnsi="Times New Roman" w:cs="Times New Roman"/>
          <w:sz w:val="24"/>
          <w:szCs w:val="24"/>
        </w:rPr>
        <w:t>1 этап – подготовительный 02.09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.2014 - </w:t>
      </w:r>
      <w:r w:rsidRPr="00A4538B">
        <w:rPr>
          <w:rFonts w:ascii="Times New Roman" w:hAnsi="Times New Roman" w:cs="Times New Roman"/>
          <w:sz w:val="24"/>
          <w:szCs w:val="24"/>
        </w:rPr>
        <w:t>26.09</w:t>
      </w:r>
      <w:r w:rsidR="00AD7E90" w:rsidRPr="00A4538B">
        <w:rPr>
          <w:rFonts w:ascii="Times New Roman" w:hAnsi="Times New Roman" w:cs="Times New Roman"/>
          <w:sz w:val="24"/>
          <w:szCs w:val="24"/>
        </w:rPr>
        <w:t>.2014г. (создание проектной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 группы, разработка проекта и н</w:t>
      </w:r>
      <w:r w:rsidRPr="00A4538B">
        <w:rPr>
          <w:rFonts w:ascii="Times New Roman" w:hAnsi="Times New Roman" w:cs="Times New Roman"/>
          <w:sz w:val="24"/>
          <w:szCs w:val="24"/>
        </w:rPr>
        <w:t>ормативной базы</w:t>
      </w:r>
      <w:r w:rsidR="00137B71">
        <w:rPr>
          <w:rFonts w:ascii="Times New Roman" w:hAnsi="Times New Roman" w:cs="Times New Roman"/>
          <w:sz w:val="24"/>
          <w:szCs w:val="24"/>
        </w:rPr>
        <w:t xml:space="preserve">, ознакомление с проектом на </w:t>
      </w:r>
      <w:proofErr w:type="spellStart"/>
      <w:r w:rsidR="00137B7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137B71">
        <w:rPr>
          <w:rFonts w:ascii="Times New Roman" w:hAnsi="Times New Roman" w:cs="Times New Roman"/>
          <w:sz w:val="24"/>
          <w:szCs w:val="24"/>
        </w:rPr>
        <w:t>. совещании, школьной линейке, на родительских собраниях</w:t>
      </w:r>
      <w:r w:rsidR="001532F0" w:rsidRPr="00A4538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7E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4538B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7F2420">
        <w:rPr>
          <w:rFonts w:ascii="Times New Roman" w:hAnsi="Times New Roman" w:cs="Times New Roman"/>
          <w:sz w:val="24"/>
          <w:szCs w:val="24"/>
        </w:rPr>
        <w:t xml:space="preserve">- </w:t>
      </w:r>
      <w:r w:rsidR="001532F0" w:rsidRPr="00A4538B">
        <w:rPr>
          <w:rFonts w:ascii="Times New Roman" w:hAnsi="Times New Roman" w:cs="Times New Roman"/>
          <w:sz w:val="24"/>
          <w:szCs w:val="24"/>
        </w:rPr>
        <w:t>осн</w:t>
      </w:r>
      <w:r w:rsidRPr="00A4538B">
        <w:rPr>
          <w:rFonts w:ascii="Times New Roman" w:hAnsi="Times New Roman" w:cs="Times New Roman"/>
          <w:sz w:val="24"/>
          <w:szCs w:val="24"/>
        </w:rPr>
        <w:t>овной 01.10</w:t>
      </w:r>
      <w:r w:rsidR="001532F0" w:rsidRPr="00A4538B">
        <w:rPr>
          <w:rFonts w:ascii="Times New Roman" w:hAnsi="Times New Roman" w:cs="Times New Roman"/>
          <w:sz w:val="24"/>
          <w:szCs w:val="24"/>
        </w:rPr>
        <w:t>.2014 - 09.</w:t>
      </w:r>
      <w:r w:rsidRPr="00A4538B">
        <w:rPr>
          <w:rFonts w:ascii="Times New Roman" w:hAnsi="Times New Roman" w:cs="Times New Roman"/>
          <w:sz w:val="24"/>
          <w:szCs w:val="24"/>
        </w:rPr>
        <w:t xml:space="preserve">05.2015г. (проведение мероприятий, 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 промежуточное подведение итогов).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F2420">
        <w:rPr>
          <w:rFonts w:ascii="Times New Roman" w:hAnsi="Times New Roman" w:cs="Times New Roman"/>
          <w:sz w:val="24"/>
          <w:szCs w:val="24"/>
        </w:rPr>
        <w:t>3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 этап – ан</w:t>
      </w:r>
      <w:r w:rsidR="007F2420">
        <w:rPr>
          <w:rFonts w:ascii="Times New Roman" w:hAnsi="Times New Roman" w:cs="Times New Roman"/>
          <w:sz w:val="24"/>
          <w:szCs w:val="24"/>
        </w:rPr>
        <w:t xml:space="preserve">алитический (подведение итогов 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A4538B">
        <w:rPr>
          <w:rFonts w:ascii="Times New Roman" w:hAnsi="Times New Roman" w:cs="Times New Roman"/>
          <w:sz w:val="24"/>
          <w:szCs w:val="24"/>
        </w:rPr>
        <w:t xml:space="preserve">этапа, составление аналитических </w:t>
      </w:r>
      <w:r w:rsidR="001532F0" w:rsidRPr="00A4538B">
        <w:rPr>
          <w:rFonts w:ascii="Times New Roman" w:hAnsi="Times New Roman" w:cs="Times New Roman"/>
          <w:sz w:val="24"/>
          <w:szCs w:val="24"/>
        </w:rPr>
        <w:t xml:space="preserve"> до</w:t>
      </w:r>
      <w:r w:rsidR="00CE7E79">
        <w:rPr>
          <w:rFonts w:ascii="Times New Roman" w:hAnsi="Times New Roman" w:cs="Times New Roman"/>
          <w:sz w:val="24"/>
          <w:szCs w:val="24"/>
        </w:rPr>
        <w:t xml:space="preserve">кументов по реализации проекта,  </w:t>
      </w:r>
      <w:r w:rsidRPr="00A4538B">
        <w:rPr>
          <w:rFonts w:ascii="Times New Roman" w:hAnsi="Times New Roman" w:cs="Times New Roman"/>
          <w:sz w:val="24"/>
          <w:szCs w:val="24"/>
        </w:rPr>
        <w:t>подведение итогов проекта</w:t>
      </w:r>
      <w:r w:rsidR="00137B71">
        <w:rPr>
          <w:rFonts w:ascii="Times New Roman" w:hAnsi="Times New Roman" w:cs="Times New Roman"/>
          <w:sz w:val="24"/>
          <w:szCs w:val="24"/>
        </w:rPr>
        <w:t>, награждение самы</w:t>
      </w:r>
      <w:r w:rsidR="00CE7E79">
        <w:rPr>
          <w:rFonts w:ascii="Times New Roman" w:hAnsi="Times New Roman" w:cs="Times New Roman"/>
          <w:sz w:val="24"/>
          <w:szCs w:val="24"/>
        </w:rPr>
        <w:t>х активных участников проекта).</w:t>
      </w:r>
      <w:proofErr w:type="gramEnd"/>
    </w:p>
    <w:p w:rsidR="001532F0" w:rsidRPr="00A4538B" w:rsidRDefault="009A1D56" w:rsidP="00137B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453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32F0" w:rsidRPr="00A4538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1532F0" w:rsidRPr="00181DE6" w:rsidRDefault="00C4280F" w:rsidP="00137B71">
      <w:pPr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материально-технической базы школы</w:t>
      </w:r>
    </w:p>
    <w:p w:rsidR="00137B71" w:rsidRPr="00137B71" w:rsidRDefault="009A1D56" w:rsidP="00CE7E7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E7E79">
        <w:rPr>
          <w:rFonts w:ascii="Times New Roman" w:hAnsi="Times New Roman" w:cs="Times New Roman"/>
          <w:b/>
          <w:sz w:val="24"/>
          <w:szCs w:val="24"/>
        </w:rPr>
        <w:t xml:space="preserve">.Направления </w:t>
      </w:r>
      <w:r w:rsidR="00181DE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13434B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137B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3434B" w:rsidRPr="0013434B">
        <w:rPr>
          <w:rFonts w:ascii="Times New Roman" w:hAnsi="Times New Roman" w:cs="Times New Roman"/>
          <w:bCs/>
          <w:sz w:val="24"/>
          <w:szCs w:val="24"/>
        </w:rPr>
        <w:t>- Работа по патриотическому воспитанию в ходе подготовки празднования </w:t>
      </w:r>
      <w:r w:rsidR="0013434B" w:rsidRPr="0013434B">
        <w:rPr>
          <w:rFonts w:ascii="Times New Roman" w:hAnsi="Times New Roman" w:cs="Times New Roman"/>
          <w:bCs/>
          <w:sz w:val="24"/>
          <w:szCs w:val="24"/>
        </w:rPr>
        <w:br/>
        <w:t>70-летия Победы советского народа в Великой Отечественной войне 1941–1945 годов</w:t>
      </w:r>
      <w:r w:rsidR="0013434B">
        <w:rPr>
          <w:rFonts w:ascii="Times New Roman" w:hAnsi="Times New Roman" w:cs="Times New Roman"/>
          <w:bCs/>
          <w:sz w:val="24"/>
          <w:szCs w:val="24"/>
        </w:rPr>
        <w:t>.</w:t>
      </w:r>
      <w:r w:rsidR="001343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3434B" w:rsidRPr="0013434B">
        <w:rPr>
          <w:rFonts w:ascii="Times New Roman" w:hAnsi="Times New Roman" w:cs="Times New Roman"/>
          <w:bCs/>
          <w:sz w:val="24"/>
          <w:szCs w:val="24"/>
        </w:rPr>
        <w:t>- Использование государственных символов Российской Федерации в патриотическом воспитании обучающихся</w:t>
      </w:r>
      <w:r w:rsidR="0013434B">
        <w:rPr>
          <w:rFonts w:ascii="Times New Roman" w:hAnsi="Times New Roman" w:cs="Times New Roman"/>
          <w:bCs/>
          <w:sz w:val="24"/>
          <w:szCs w:val="24"/>
        </w:rPr>
        <w:t>.</w:t>
      </w:r>
      <w:r w:rsidR="00134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3434B" w:rsidRPr="0013434B">
        <w:rPr>
          <w:rFonts w:ascii="Times New Roman" w:hAnsi="Times New Roman" w:cs="Times New Roman"/>
          <w:bCs/>
          <w:sz w:val="24"/>
          <w:szCs w:val="24"/>
        </w:rPr>
        <w:t>- Совершенствование информационного обеспечения гражданского и патриотического воспитания граждан</w:t>
      </w:r>
      <w:r w:rsidR="0013434B">
        <w:rPr>
          <w:rFonts w:ascii="Times New Roman" w:hAnsi="Times New Roman" w:cs="Times New Roman"/>
          <w:bCs/>
          <w:sz w:val="24"/>
          <w:szCs w:val="24"/>
        </w:rPr>
        <w:t>.</w:t>
      </w:r>
      <w:r w:rsidR="001343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CE7E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3434B" w:rsidRPr="0013434B">
        <w:rPr>
          <w:rFonts w:ascii="Times New Roman" w:hAnsi="Times New Roman" w:cs="Times New Roman"/>
          <w:bCs/>
          <w:sz w:val="24"/>
          <w:szCs w:val="24"/>
        </w:rPr>
        <w:t>Краеведение</w:t>
      </w:r>
      <w:r w:rsidR="0013434B">
        <w:rPr>
          <w:rFonts w:ascii="Times New Roman" w:hAnsi="Times New Roman" w:cs="Times New Roman"/>
          <w:bCs/>
          <w:sz w:val="24"/>
          <w:szCs w:val="24"/>
        </w:rPr>
        <w:t>.</w:t>
      </w:r>
      <w:r w:rsidR="00137B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- Участие в районных, городских</w:t>
      </w:r>
      <w:r w:rsidR="00755F17">
        <w:rPr>
          <w:rFonts w:ascii="Times New Roman" w:hAnsi="Times New Roman" w:cs="Times New Roman"/>
          <w:bCs/>
          <w:sz w:val="24"/>
          <w:szCs w:val="24"/>
        </w:rPr>
        <w:t xml:space="preserve"> и Всероссийских</w:t>
      </w:r>
      <w:r w:rsidR="00137B71">
        <w:rPr>
          <w:rFonts w:ascii="Times New Roman" w:hAnsi="Times New Roman" w:cs="Times New Roman"/>
          <w:bCs/>
          <w:sz w:val="24"/>
          <w:szCs w:val="24"/>
        </w:rPr>
        <w:t xml:space="preserve"> мероприятиях и соревнованиях</w:t>
      </w:r>
    </w:p>
    <w:p w:rsidR="009A1D56" w:rsidRPr="009A1D56" w:rsidRDefault="00181DE6" w:rsidP="00137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9A1D56" w:rsidRPr="009A1D5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9A1D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A1D56" w:rsidRPr="009A1D56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реализации проекта.</w:t>
      </w:r>
    </w:p>
    <w:p w:rsidR="009A1D56" w:rsidRPr="009A1D56" w:rsidRDefault="009A1D56" w:rsidP="00137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9A1D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A1D56">
        <w:rPr>
          <w:rFonts w:ascii="Times New Roman" w:hAnsi="Times New Roman" w:cs="Times New Roman"/>
          <w:bCs/>
          <w:sz w:val="24"/>
          <w:szCs w:val="24"/>
        </w:rPr>
        <w:t>Результативность реализации проекта  измеряется степенью готовности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стремлением обучающихся</w:t>
      </w:r>
      <w:r w:rsidRPr="009A1D56">
        <w:rPr>
          <w:rFonts w:ascii="Times New Roman" w:hAnsi="Times New Roman" w:cs="Times New Roman"/>
          <w:bCs/>
          <w:sz w:val="24"/>
          <w:szCs w:val="24"/>
        </w:rPr>
        <w:t xml:space="preserve"> к выполнению своего гражданского и патриотического долга во всем многообразии </w:t>
      </w:r>
      <w:r w:rsidRPr="009A1D56">
        <w:rPr>
          <w:rFonts w:ascii="Times New Roman" w:hAnsi="Times New Roman" w:cs="Times New Roman"/>
          <w:bCs/>
          <w:sz w:val="24"/>
          <w:szCs w:val="24"/>
        </w:rPr>
        <w:lastRenderedPageBreak/>
        <w:t>форм его проявления, их умением и желанием сочетать общественные и личные интересы, реальным вкладом, вносимым ими в дело служения Отечеству.</w:t>
      </w:r>
    </w:p>
    <w:p w:rsidR="00755F17" w:rsidRPr="00F91AFC" w:rsidRDefault="009A1D56" w:rsidP="00137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D56">
        <w:rPr>
          <w:rFonts w:ascii="Times New Roman" w:hAnsi="Times New Roman" w:cs="Times New Roman"/>
          <w:bCs/>
          <w:sz w:val="24"/>
          <w:szCs w:val="24"/>
        </w:rPr>
        <w:t>          Реализация проекта позволит решить тактические и стратегические задачи 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лучить </w:t>
      </w:r>
      <w:r w:rsidRPr="00F91AFC">
        <w:rPr>
          <w:rFonts w:ascii="Times New Roman" w:hAnsi="Times New Roman" w:cs="Times New Roman"/>
          <w:bCs/>
          <w:sz w:val="24"/>
          <w:szCs w:val="24"/>
        </w:rPr>
        <w:t>определенные результат</w:t>
      </w:r>
      <w:r w:rsidR="00755F17" w:rsidRPr="00F91AFC">
        <w:rPr>
          <w:rFonts w:ascii="Times New Roman" w:hAnsi="Times New Roman" w:cs="Times New Roman"/>
          <w:bCs/>
          <w:sz w:val="24"/>
          <w:szCs w:val="24"/>
        </w:rPr>
        <w:t>ы</w:t>
      </w:r>
      <w:r w:rsidRPr="00F91AFC">
        <w:rPr>
          <w:rFonts w:ascii="Times New Roman" w:hAnsi="Times New Roman" w:cs="Times New Roman"/>
          <w:bCs/>
          <w:sz w:val="24"/>
          <w:szCs w:val="24"/>
        </w:rPr>
        <w:t>:  </w:t>
      </w:r>
    </w:p>
    <w:p w:rsidR="00F91AFC" w:rsidRDefault="00F91AFC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1AFC">
        <w:rPr>
          <w:rFonts w:ascii="Times New Roman" w:hAnsi="Times New Roman" w:cs="Times New Roman"/>
          <w:bCs/>
          <w:sz w:val="24"/>
          <w:szCs w:val="24"/>
        </w:rPr>
        <w:t>Реализация творческого потенциала обучающихся в различных видах деятельности,</w:t>
      </w:r>
      <w:proofErr w:type="gramEnd"/>
    </w:p>
    <w:p w:rsidR="00F91AFC" w:rsidRPr="00F91AFC" w:rsidRDefault="00F91AFC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Повышение уровня духовно-нравственного, гражданского и патриотического сознания и са</w:t>
      </w:r>
      <w:r w:rsidR="00B52056">
        <w:rPr>
          <w:rFonts w:ascii="Times New Roman" w:hAnsi="Times New Roman" w:cs="Times New Roman"/>
          <w:bCs/>
          <w:sz w:val="24"/>
          <w:szCs w:val="24"/>
        </w:rPr>
        <w:t>мо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сознания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школы,</w:t>
      </w:r>
    </w:p>
    <w:p w:rsidR="00F91AFC" w:rsidRDefault="00F91AFC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методической базы данных по военно-патриотической направленности,</w:t>
      </w:r>
    </w:p>
    <w:p w:rsidR="00F91AFC" w:rsidRPr="00F91AFC" w:rsidRDefault="00F91AFC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Привлечение  к различным формам патриотического воспитания родителей (законных представителей) несовершеннолетних обучающихся,</w:t>
      </w:r>
    </w:p>
    <w:p w:rsidR="00B52056" w:rsidRDefault="00F91AFC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F91AFC">
        <w:rPr>
          <w:rFonts w:ascii="Times New Roman" w:hAnsi="Times New Roman" w:cs="Times New Roman"/>
          <w:bCs/>
          <w:sz w:val="24"/>
          <w:szCs w:val="24"/>
        </w:rPr>
        <w:t>Активное сотрудничество с общественностью и социальными партнёрами в проведении совместных массовых мероприятиях</w:t>
      </w:r>
      <w:r w:rsidR="00B52056">
        <w:rPr>
          <w:rFonts w:ascii="Times New Roman" w:hAnsi="Times New Roman" w:cs="Times New Roman"/>
          <w:bCs/>
          <w:sz w:val="24"/>
          <w:szCs w:val="24"/>
        </w:rPr>
        <w:t>,</w:t>
      </w:r>
    </w:p>
    <w:p w:rsidR="00F91AFC" w:rsidRDefault="00B52056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Открытие школьного музея боевой Славы,</w:t>
      </w:r>
    </w:p>
    <w:p w:rsidR="00B52056" w:rsidRPr="00F91AFC" w:rsidRDefault="00B52056" w:rsidP="00F91AFC">
      <w:pPr>
        <w:pStyle w:val="a5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организации содержания обучения и воспитания подрастающего поколения путём приобщения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краеведческой и проектной деятельности.</w:t>
      </w:r>
    </w:p>
    <w:p w:rsidR="00C4280F" w:rsidRPr="00F91AFC" w:rsidRDefault="009A1D56" w:rsidP="00657B81">
      <w:pPr>
        <w:rPr>
          <w:rFonts w:ascii="Times New Roman" w:hAnsi="Times New Roman" w:cs="Times New Roman"/>
          <w:bCs/>
          <w:sz w:val="24"/>
          <w:szCs w:val="24"/>
        </w:rPr>
      </w:pPr>
      <w:r w:rsidRPr="00F91AFC">
        <w:rPr>
          <w:rFonts w:ascii="Times New Roman" w:hAnsi="Times New Roman" w:cs="Times New Roman"/>
          <w:bCs/>
          <w:sz w:val="24"/>
          <w:szCs w:val="24"/>
        </w:rPr>
        <w:t>    </w:t>
      </w:r>
      <w:r w:rsidR="00657B81" w:rsidRPr="00F91AFC">
        <w:rPr>
          <w:rFonts w:ascii="Times New Roman" w:hAnsi="Times New Roman" w:cs="Times New Roman"/>
          <w:bCs/>
          <w:sz w:val="24"/>
          <w:szCs w:val="24"/>
        </w:rPr>
        <w:t> </w:t>
      </w:r>
    </w:p>
    <w:p w:rsidR="009A1D56" w:rsidRPr="00F91AFC" w:rsidRDefault="00657B81" w:rsidP="00100FB0">
      <w:pPr>
        <w:rPr>
          <w:rFonts w:ascii="Times New Roman" w:hAnsi="Times New Roman" w:cs="Times New Roman"/>
          <w:bCs/>
          <w:sz w:val="24"/>
          <w:szCs w:val="24"/>
        </w:rPr>
      </w:pPr>
      <w:r w:rsidRPr="00F91AFC">
        <w:rPr>
          <w:rFonts w:ascii="Times New Roman" w:hAnsi="Times New Roman" w:cs="Times New Roman"/>
          <w:bCs/>
          <w:sz w:val="24"/>
          <w:szCs w:val="24"/>
        </w:rPr>
        <w:br/>
      </w:r>
    </w:p>
    <w:p w:rsidR="009A1D56" w:rsidRPr="00755F17" w:rsidRDefault="009A1D56" w:rsidP="00137B7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3434B" w:rsidRPr="00755F17" w:rsidRDefault="0013434B" w:rsidP="00137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34B" w:rsidRDefault="0013434B" w:rsidP="00137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434B" w:rsidRPr="009245CA" w:rsidRDefault="0013434B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5CA" w:rsidRPr="009245CA" w:rsidRDefault="009245CA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 w:rsidRPr="009245CA">
        <w:rPr>
          <w:rFonts w:ascii="Times New Roman" w:hAnsi="Times New Roman" w:cs="Times New Roman"/>
          <w:sz w:val="24"/>
          <w:szCs w:val="24"/>
        </w:rPr>
        <w:t> </w:t>
      </w:r>
    </w:p>
    <w:p w:rsidR="009245CA" w:rsidRPr="009245CA" w:rsidRDefault="009245CA" w:rsidP="00137B71">
      <w:pPr>
        <w:jc w:val="both"/>
        <w:rPr>
          <w:rFonts w:ascii="Times New Roman" w:hAnsi="Times New Roman" w:cs="Times New Roman"/>
          <w:sz w:val="24"/>
          <w:szCs w:val="24"/>
        </w:rPr>
      </w:pPr>
      <w:r w:rsidRPr="009245CA">
        <w:rPr>
          <w:rFonts w:ascii="Times New Roman" w:hAnsi="Times New Roman" w:cs="Times New Roman"/>
          <w:sz w:val="24"/>
          <w:szCs w:val="24"/>
        </w:rPr>
        <w:t> </w:t>
      </w:r>
    </w:p>
    <w:p w:rsidR="001532F0" w:rsidRDefault="001532F0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B71" w:rsidRDefault="00137B71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FC" w:rsidRDefault="00F91AFC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030" w:rsidRDefault="005F0030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030" w:rsidRPr="001532F0" w:rsidRDefault="005F0030" w:rsidP="0013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6715" w:rsidRPr="00F46715" w:rsidRDefault="00F46715" w:rsidP="00F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715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094649" w:rsidRDefault="00F46715" w:rsidP="0009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715">
        <w:rPr>
          <w:rFonts w:ascii="Times New Roman" w:hAnsi="Times New Roman" w:cs="Times New Roman"/>
          <w:b/>
          <w:sz w:val="24"/>
          <w:szCs w:val="24"/>
        </w:rPr>
        <w:t xml:space="preserve">проведения мероприятий, </w:t>
      </w:r>
      <w:r w:rsidR="00094649">
        <w:rPr>
          <w:rFonts w:ascii="Times New Roman" w:hAnsi="Times New Roman" w:cs="Times New Roman"/>
          <w:b/>
          <w:sz w:val="24"/>
          <w:szCs w:val="24"/>
        </w:rPr>
        <w:t>посвящённых</w:t>
      </w:r>
    </w:p>
    <w:p w:rsidR="00094649" w:rsidRDefault="00094649" w:rsidP="0009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49">
        <w:rPr>
          <w:rFonts w:ascii="Times New Roman" w:hAnsi="Times New Roman" w:cs="Times New Roman"/>
          <w:b/>
          <w:bCs/>
          <w:sz w:val="24"/>
          <w:szCs w:val="24"/>
        </w:rPr>
        <w:t xml:space="preserve">70-летия Победы в Великой Отечественной войне 1941-1945 </w:t>
      </w:r>
      <w:proofErr w:type="spellStart"/>
      <w:r w:rsidRPr="00094649">
        <w:rPr>
          <w:rFonts w:ascii="Times New Roman" w:hAnsi="Times New Roman" w:cs="Times New Roman"/>
          <w:b/>
          <w:bCs/>
          <w:sz w:val="24"/>
          <w:szCs w:val="24"/>
        </w:rPr>
        <w:t>г.</w:t>
      </w:r>
      <w:proofErr w:type="gramStart"/>
      <w:r w:rsidRPr="0009464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proofErr w:type="gramEnd"/>
      <w:r w:rsidRPr="0009464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6715" w:rsidRDefault="00F46715" w:rsidP="00F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715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48095F" w:rsidRPr="00F46715" w:rsidRDefault="0048095F" w:rsidP="00F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«Быть патриотом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 значит не только с уважением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 и любовью относится к своей истории,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а, прежде всего, служить обществу и стране»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Президент Российской Федерации</w:t>
      </w:r>
    </w:p>
    <w:p w:rsidR="00137B71" w:rsidRPr="00137B71" w:rsidRDefault="00137B71" w:rsidP="00137B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bCs/>
          <w:iCs/>
          <w:sz w:val="24"/>
          <w:szCs w:val="24"/>
        </w:rPr>
        <w:t>Путин В.В.</w:t>
      </w:r>
    </w:p>
    <w:p w:rsidR="00137B71" w:rsidRPr="00F46715" w:rsidRDefault="00137B71" w:rsidP="00F4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275"/>
        <w:gridCol w:w="1418"/>
        <w:gridCol w:w="1843"/>
      </w:tblGrid>
      <w:tr w:rsidR="007352C1" w:rsidRPr="00F46715" w:rsidTr="00181DE6">
        <w:trPr>
          <w:trHeight w:val="336"/>
        </w:trPr>
        <w:tc>
          <w:tcPr>
            <w:tcW w:w="567" w:type="dxa"/>
          </w:tcPr>
          <w:p w:rsidR="00F46715" w:rsidRP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:rsidR="00F46715" w:rsidRP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5" w:type="dxa"/>
          </w:tcPr>
          <w:p w:rsidR="00F46715" w:rsidRP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F46715" w:rsidRP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1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F46715" w:rsidRP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7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3907" w:rsidRPr="00F46715" w:rsidTr="00181DE6">
        <w:trPr>
          <w:trHeight w:val="208"/>
        </w:trPr>
        <w:tc>
          <w:tcPr>
            <w:tcW w:w="567" w:type="dxa"/>
          </w:tcPr>
          <w:p w:rsidR="00233907" w:rsidRP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233907" w:rsidRP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«Яркие краски детства»</w:t>
            </w:r>
          </w:p>
        </w:tc>
        <w:tc>
          <w:tcPr>
            <w:tcW w:w="1275" w:type="dxa"/>
          </w:tcPr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233907" w:rsidRP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233907" w:rsidRP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0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2C1" w:rsidRPr="00F46715" w:rsidTr="00181DE6">
        <w:trPr>
          <w:trHeight w:val="656"/>
        </w:trPr>
        <w:tc>
          <w:tcPr>
            <w:tcW w:w="567" w:type="dxa"/>
          </w:tcPr>
          <w:p w:rsidR="00F46715" w:rsidRP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46715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памятные акции у мемориала Регули</w:t>
            </w:r>
            <w:r w:rsidR="000033DC">
              <w:rPr>
                <w:rFonts w:ascii="Times New Roman" w:hAnsi="Times New Roman" w:cs="Times New Roman"/>
                <w:sz w:val="24"/>
                <w:szCs w:val="24"/>
              </w:rPr>
              <w:t>ровщице. Вахта памяти</w:t>
            </w:r>
          </w:p>
          <w:p w:rsidR="000033DC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43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33DC" w:rsidRPr="00F46715" w:rsidTr="00181DE6">
        <w:trPr>
          <w:trHeight w:val="560"/>
        </w:trPr>
        <w:tc>
          <w:tcPr>
            <w:tcW w:w="567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слёт</w:t>
            </w:r>
          </w:p>
        </w:tc>
        <w:tc>
          <w:tcPr>
            <w:tcW w:w="1275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0033DC" w:rsidRP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0033DC" w:rsidRPr="00F46715" w:rsidTr="00181DE6">
        <w:trPr>
          <w:trHeight w:val="264"/>
        </w:trPr>
        <w:tc>
          <w:tcPr>
            <w:tcW w:w="567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="00620099">
              <w:rPr>
                <w:rFonts w:ascii="Times New Roman" w:hAnsi="Times New Roman" w:cs="Times New Roman"/>
                <w:sz w:val="24"/>
                <w:szCs w:val="24"/>
              </w:rPr>
              <w:t>К Победе шёл, Россия, твой солдат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033DC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  <w:r w:rsidR="0062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</w:tr>
      <w:tr w:rsidR="000033DC" w:rsidRPr="00F46715" w:rsidTr="00181DE6">
        <w:trPr>
          <w:trHeight w:val="184"/>
        </w:trPr>
        <w:tc>
          <w:tcPr>
            <w:tcW w:w="567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«Живое наследие: архитектурные силуэты города</w:t>
            </w:r>
          </w:p>
        </w:tc>
        <w:tc>
          <w:tcPr>
            <w:tcW w:w="1275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2C1" w:rsidRPr="00F46715" w:rsidTr="00181DE6">
        <w:trPr>
          <w:trHeight w:val="94"/>
        </w:trPr>
        <w:tc>
          <w:tcPr>
            <w:tcW w:w="567" w:type="dxa"/>
          </w:tcPr>
          <w:p w:rsidR="00F46715" w:rsidRDefault="00F4671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DC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F46715" w:rsidRDefault="0009464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календаря «И помнит мир спасённый!»</w:t>
            </w:r>
          </w:p>
          <w:p w:rsidR="00C30B8B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 июня 1941 г. Начало войны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 -             1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 xml:space="preserve">- Пионеры-герои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Герои-комсомольцы -                              3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>- 9 мая 1945 года.- Великая 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     4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Оборона Брестской крепости -               5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>Битва за 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           </w:t>
            </w: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350127" w:rsidRDefault="0035012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Трудовой фронт                                    </w:t>
            </w:r>
          </w:p>
          <w:p w:rsidR="00094649" w:rsidRDefault="00C30B8B" w:rsidP="0009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Союзники советской армии  -                7 класс</w:t>
            </w:r>
          </w:p>
          <w:p w:rsidR="00233907" w:rsidRDefault="00233907" w:rsidP="0009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094649" w:rsidRDefault="00C30B8B" w:rsidP="0009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Антифашистская борьба -                      </w:t>
            </w:r>
            <w:proofErr w:type="gramStart"/>
            <w:r w:rsidR="00350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</w:p>
          <w:p w:rsidR="00C30B8B" w:rsidRDefault="00C30B8B" w:rsidP="0009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Военачальники</w:t>
            </w:r>
          </w:p>
          <w:p w:rsidR="00233907" w:rsidRDefault="00233907" w:rsidP="0009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-Литература о Великой Отечественной войне</w:t>
            </w:r>
          </w:p>
          <w:p w:rsidR="00C30B8B" w:rsidRP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Оборона Киева -                                     </w:t>
            </w:r>
            <w:r w:rsidR="00350127" w:rsidRPr="00350127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  <w:p w:rsidR="00C30B8B" w:rsidRDefault="00350127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0B8B" w:rsidRPr="00C30B8B">
              <w:rPr>
                <w:rFonts w:ascii="Times New Roman" w:hAnsi="Times New Roman" w:cs="Times New Roman"/>
                <w:sz w:val="24"/>
                <w:szCs w:val="24"/>
              </w:rPr>
              <w:t>Война на Украине</w:t>
            </w:r>
          </w:p>
          <w:p w:rsidR="00233907" w:rsidRDefault="00233907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07">
              <w:rPr>
                <w:rFonts w:ascii="Times New Roman" w:hAnsi="Times New Roman" w:cs="Times New Roman"/>
                <w:sz w:val="24"/>
                <w:szCs w:val="24"/>
              </w:rPr>
              <w:t>- Медицина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Битва под Москвой -                              9а класс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Сталинградская битва </w:t>
            </w:r>
          </w:p>
          <w:p w:rsidR="00233907" w:rsidRDefault="00233907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07">
              <w:rPr>
                <w:rFonts w:ascii="Times New Roman" w:hAnsi="Times New Roman" w:cs="Times New Roman"/>
                <w:sz w:val="24"/>
                <w:szCs w:val="24"/>
              </w:rPr>
              <w:t>- Смоленское сражение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B8B">
              <w:rPr>
                <w:rFonts w:ascii="Times New Roman" w:hAnsi="Times New Roman" w:cs="Times New Roman"/>
                <w:sz w:val="24"/>
                <w:szCs w:val="24"/>
              </w:rPr>
              <w:t>Партизанская война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           9б класс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B8B">
              <w:rPr>
                <w:rFonts w:ascii="Times New Roman" w:hAnsi="Times New Roman" w:cs="Times New Roman"/>
                <w:sz w:val="24"/>
                <w:szCs w:val="24"/>
              </w:rPr>
              <w:t>Нормандия-Неман</w:t>
            </w:r>
          </w:p>
          <w:p w:rsidR="00350127" w:rsidRDefault="00350127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27">
              <w:rPr>
                <w:rFonts w:ascii="Times New Roman" w:hAnsi="Times New Roman" w:cs="Times New Roman"/>
                <w:sz w:val="24"/>
                <w:szCs w:val="24"/>
              </w:rPr>
              <w:t>-  Военная техника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Курская битва -                                       10 класс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Сражение под Прохоровкой</w:t>
            </w:r>
          </w:p>
          <w:p w:rsidR="00350127" w:rsidRDefault="00350127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Наука-фронту</w:t>
            </w:r>
            <w:proofErr w:type="gramEnd"/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B8B">
              <w:rPr>
                <w:rFonts w:ascii="Times New Roman" w:hAnsi="Times New Roman" w:cs="Times New Roman"/>
                <w:sz w:val="24"/>
                <w:szCs w:val="24"/>
              </w:rPr>
              <w:t>Таманский полуостров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     11 класс</w:t>
            </w:r>
          </w:p>
          <w:p w:rsidR="00C30B8B" w:rsidRDefault="00C30B8B" w:rsidP="00C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B8B">
              <w:rPr>
                <w:rFonts w:ascii="Times New Roman" w:hAnsi="Times New Roman" w:cs="Times New Roman"/>
                <w:sz w:val="24"/>
                <w:szCs w:val="24"/>
              </w:rPr>
              <w:t>Освоб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одительная операция «Багратион»</w:t>
            </w:r>
          </w:p>
          <w:p w:rsidR="00C30B8B" w:rsidRPr="00F46715" w:rsidRDefault="00C30B8B" w:rsidP="002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0127">
              <w:rPr>
                <w:rFonts w:ascii="Times New Roman" w:hAnsi="Times New Roman" w:cs="Times New Roman"/>
                <w:sz w:val="24"/>
                <w:szCs w:val="24"/>
              </w:rPr>
              <w:t>Награды Великой Отечественной войны</w:t>
            </w:r>
          </w:p>
        </w:tc>
        <w:tc>
          <w:tcPr>
            <w:tcW w:w="1275" w:type="dxa"/>
          </w:tcPr>
          <w:p w:rsidR="00C30B8B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8B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8B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8B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15" w:rsidRPr="00F46715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15" w:rsidRPr="00F46715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715" w:rsidRPr="00F4671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43" w:type="dxa"/>
          </w:tcPr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907" w:rsidRDefault="00233907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15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  <w:p w:rsidR="00C30B8B" w:rsidRPr="00F46715" w:rsidRDefault="00C30B8B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2C1" w:rsidRPr="00F46715" w:rsidTr="00181DE6">
        <w:trPr>
          <w:trHeight w:val="133"/>
        </w:trPr>
        <w:tc>
          <w:tcPr>
            <w:tcW w:w="567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6" w:type="dxa"/>
          </w:tcPr>
          <w:p w:rsidR="00F46715" w:rsidRPr="000033DC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настольному теннису </w:t>
            </w:r>
          </w:p>
        </w:tc>
        <w:tc>
          <w:tcPr>
            <w:tcW w:w="1275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352C1" w:rsidRPr="00F46715" w:rsidTr="00181DE6">
        <w:trPr>
          <w:trHeight w:val="232"/>
        </w:trPr>
        <w:tc>
          <w:tcPr>
            <w:tcW w:w="567" w:type="dxa"/>
          </w:tcPr>
          <w:p w:rsidR="00094649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F46715" w:rsidRPr="00F46715" w:rsidRDefault="000033DC" w:rsidP="002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братскими захоронениями</w:t>
            </w:r>
            <w:r w:rsidR="005F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030">
              <w:rPr>
                <w:rFonts w:ascii="Times New Roman" w:hAnsi="Times New Roman" w:cs="Times New Roman"/>
                <w:sz w:val="24"/>
                <w:szCs w:val="24"/>
              </w:rPr>
              <w:t>магилами</w:t>
            </w:r>
            <w:proofErr w:type="spellEnd"/>
            <w:r w:rsidR="005F0030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Советского союза</w:t>
            </w:r>
          </w:p>
        </w:tc>
        <w:tc>
          <w:tcPr>
            <w:tcW w:w="1275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F46715" w:rsidRPr="00F46715" w:rsidRDefault="000033D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7352C1" w:rsidRPr="00F46715" w:rsidTr="00181DE6">
        <w:trPr>
          <w:trHeight w:val="92"/>
        </w:trPr>
        <w:tc>
          <w:tcPr>
            <w:tcW w:w="567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Музейно-историческая игра «Путешествие в Пионерию»</w:t>
            </w:r>
          </w:p>
        </w:tc>
        <w:tc>
          <w:tcPr>
            <w:tcW w:w="1275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7352C1" w:rsidRPr="00F46715" w:rsidTr="00181DE6">
        <w:trPr>
          <w:trHeight w:val="80"/>
        </w:trPr>
        <w:tc>
          <w:tcPr>
            <w:tcW w:w="567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>Историческая игра-викторина "Знатоки истории Великой Отечественной войны 1941-1945 гг."</w:t>
            </w: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094649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  <w:p w:rsidR="0062009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7352C1" w:rsidRPr="00F46715" w:rsidTr="00181DE6">
        <w:trPr>
          <w:trHeight w:val="104"/>
        </w:trPr>
        <w:tc>
          <w:tcPr>
            <w:tcW w:w="567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 «А музы не молчат»</w:t>
            </w:r>
          </w:p>
        </w:tc>
        <w:tc>
          <w:tcPr>
            <w:tcW w:w="1275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52C1" w:rsidRPr="00F46715" w:rsidTr="00181DE6">
        <w:trPr>
          <w:trHeight w:val="168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музея: посещение воинских мемориалов и музеев</w:t>
            </w:r>
          </w:p>
        </w:tc>
        <w:tc>
          <w:tcPr>
            <w:tcW w:w="1275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52C1" w:rsidRPr="00F46715" w:rsidTr="00181DE6">
        <w:trPr>
          <w:trHeight w:val="128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Великой Отечественной войны, блокадниками Ленинграда, тружениками тыла и детьми войны</w:t>
            </w:r>
          </w:p>
        </w:tc>
        <w:tc>
          <w:tcPr>
            <w:tcW w:w="1275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094649" w:rsidRPr="00F46715" w:rsidRDefault="00620099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9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52C1" w:rsidRPr="00F46715" w:rsidTr="00181DE6">
        <w:trPr>
          <w:trHeight w:val="160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:rsidR="000033DC" w:rsidRPr="000033DC" w:rsidRDefault="00166E0C" w:rsidP="0000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Слёте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«Памяти верны»</w:t>
            </w:r>
            <w:r w:rsidR="000033DC" w:rsidRPr="000033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4649" w:rsidRPr="00F46715" w:rsidRDefault="00094649" w:rsidP="0000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418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352C1" w:rsidRPr="00F46715" w:rsidTr="00181DE6">
        <w:trPr>
          <w:trHeight w:val="160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«Я люблю тебя, Россия»</w:t>
            </w:r>
          </w:p>
        </w:tc>
        <w:tc>
          <w:tcPr>
            <w:tcW w:w="1275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43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352C1" w:rsidRPr="00F46715" w:rsidTr="00181DE6">
        <w:trPr>
          <w:trHeight w:val="96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у мемориала «Регулировщица»</w:t>
            </w:r>
          </w:p>
        </w:tc>
        <w:tc>
          <w:tcPr>
            <w:tcW w:w="1275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352C1" w:rsidRPr="00F46715" w:rsidTr="00181DE6">
        <w:trPr>
          <w:trHeight w:val="301"/>
        </w:trPr>
        <w:tc>
          <w:tcPr>
            <w:tcW w:w="567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:rsidR="00094649" w:rsidRPr="00F46715" w:rsidRDefault="00166E0C" w:rsidP="0016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275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094649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66E0C" w:rsidRPr="00F46715" w:rsidTr="00181DE6">
        <w:trPr>
          <w:trHeight w:val="848"/>
        </w:trPr>
        <w:tc>
          <w:tcPr>
            <w:tcW w:w="567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</w:tcPr>
          <w:p w:rsidR="00166E0C" w:rsidRPr="00166E0C" w:rsidRDefault="00166E0C" w:rsidP="0016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«Ленинград выстоял»</w:t>
            </w:r>
          </w:p>
        </w:tc>
        <w:tc>
          <w:tcPr>
            <w:tcW w:w="1275" w:type="dxa"/>
          </w:tcPr>
          <w:p w:rsidR="00166E0C" w:rsidRP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66E0C" w:rsidRP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166E0C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  <w:p w:rsidR="00166E0C" w:rsidRP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166E0C" w:rsidRPr="00F46715" w:rsidTr="00181DE6">
        <w:trPr>
          <w:trHeight w:val="248"/>
        </w:trPr>
        <w:tc>
          <w:tcPr>
            <w:tcW w:w="567" w:type="dxa"/>
          </w:tcPr>
          <w:p w:rsid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</w:tcPr>
          <w:p w:rsidR="00166E0C" w:rsidRDefault="00166E0C" w:rsidP="00166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Лично-командные соревнования по военно-патриотическому многоборью «Юный защитник Отечества»</w:t>
            </w:r>
          </w:p>
        </w:tc>
        <w:tc>
          <w:tcPr>
            <w:tcW w:w="1275" w:type="dxa"/>
          </w:tcPr>
          <w:p w:rsid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166E0C" w:rsidRPr="00166E0C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66E0C" w:rsidRPr="00F46715" w:rsidTr="00181DE6">
        <w:trPr>
          <w:trHeight w:val="1360"/>
        </w:trPr>
        <w:tc>
          <w:tcPr>
            <w:tcW w:w="567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</w:tcPr>
          <w:p w:rsidR="00166E0C" w:rsidRPr="00166E0C" w:rsidRDefault="005F0030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166E0C" w:rsidRPr="00166E0C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166E0C" w:rsidRPr="00F46715" w:rsidRDefault="00166E0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«На знамя Победы равняем шаг»</w:t>
            </w: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166E0C" w:rsidRPr="00F46715" w:rsidRDefault="00166E0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66E0C" w:rsidRPr="00F46715" w:rsidRDefault="00166E0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AC1D85" w:rsidRPr="00F46715" w:rsidRDefault="00166E0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E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AC1D85" w:rsidRPr="00F46715" w:rsidTr="00181DE6">
        <w:trPr>
          <w:trHeight w:val="640"/>
        </w:trPr>
        <w:tc>
          <w:tcPr>
            <w:tcW w:w="567" w:type="dxa"/>
          </w:tcPr>
          <w:p w:rsidR="00AC1D8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6" w:type="dxa"/>
          </w:tcPr>
          <w:p w:rsidR="00AC1D85" w:rsidRPr="00166E0C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газеты, посвящённой 70-летию Великой Победы</w:t>
            </w:r>
          </w:p>
        </w:tc>
        <w:tc>
          <w:tcPr>
            <w:tcW w:w="1275" w:type="dxa"/>
          </w:tcPr>
          <w:p w:rsidR="00AC1D85" w:rsidRPr="00166E0C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AC1D85" w:rsidRPr="00166E0C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AC1D8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газеты</w:t>
            </w:r>
          </w:p>
          <w:p w:rsidR="00AC1D85" w:rsidRPr="00166E0C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5" w:rsidRPr="00F46715" w:rsidTr="00181DE6">
        <w:trPr>
          <w:trHeight w:val="192"/>
        </w:trPr>
        <w:tc>
          <w:tcPr>
            <w:tcW w:w="567" w:type="dxa"/>
          </w:tcPr>
          <w:p w:rsidR="00AC1D8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C1D8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парни!»</w:t>
            </w:r>
          </w:p>
        </w:tc>
        <w:tc>
          <w:tcPr>
            <w:tcW w:w="1275" w:type="dxa"/>
          </w:tcPr>
          <w:p w:rsidR="00AC1D8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AC1D8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AC1D8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352C1" w:rsidRPr="00F46715" w:rsidTr="00181DE6">
        <w:trPr>
          <w:trHeight w:val="136"/>
        </w:trPr>
        <w:tc>
          <w:tcPr>
            <w:tcW w:w="567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плаката «Нет войне»</w:t>
            </w:r>
          </w:p>
        </w:tc>
        <w:tc>
          <w:tcPr>
            <w:tcW w:w="1275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418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</w:tcPr>
          <w:p w:rsidR="00166E0C" w:rsidRPr="00F46715" w:rsidRDefault="00166E0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и географии</w:t>
            </w:r>
          </w:p>
        </w:tc>
      </w:tr>
      <w:tr w:rsidR="007352C1" w:rsidRPr="00F46715" w:rsidTr="00181DE6">
        <w:trPr>
          <w:trHeight w:val="136"/>
        </w:trPr>
        <w:tc>
          <w:tcPr>
            <w:tcW w:w="567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</w:tcPr>
          <w:p w:rsidR="00166E0C" w:rsidRPr="00F4671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«Навстречу Победе»</w:t>
            </w:r>
          </w:p>
        </w:tc>
        <w:tc>
          <w:tcPr>
            <w:tcW w:w="1275" w:type="dxa"/>
          </w:tcPr>
          <w:p w:rsidR="00166E0C" w:rsidRPr="00F4671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66E0C" w:rsidRPr="00F46715" w:rsidRDefault="00AC1D85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AC1D85" w:rsidRPr="00AC1D85" w:rsidRDefault="00AC1D85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  <w:p w:rsidR="00166E0C" w:rsidRPr="00F46715" w:rsidRDefault="00AC1D85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7352C1" w:rsidRPr="00F46715" w:rsidTr="00181DE6">
        <w:trPr>
          <w:trHeight w:val="160"/>
        </w:trPr>
        <w:tc>
          <w:tcPr>
            <w:tcW w:w="567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46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бардовской песни «Он вчера не вернулся из боя»</w:t>
            </w:r>
          </w:p>
        </w:tc>
        <w:tc>
          <w:tcPr>
            <w:tcW w:w="1275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418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352C1" w:rsidRPr="00F46715" w:rsidTr="00181DE6">
        <w:trPr>
          <w:trHeight w:val="160"/>
        </w:trPr>
        <w:tc>
          <w:tcPr>
            <w:tcW w:w="567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«Подарок курсанту»</w:t>
            </w:r>
          </w:p>
        </w:tc>
        <w:tc>
          <w:tcPr>
            <w:tcW w:w="1275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418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AC1D85" w:rsidRPr="00AC1D85" w:rsidRDefault="00AC1D85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  <w:p w:rsidR="00166E0C" w:rsidRPr="00F46715" w:rsidRDefault="00AC1D85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352C1" w:rsidRPr="00F46715" w:rsidTr="00181DE6">
        <w:trPr>
          <w:trHeight w:val="808"/>
        </w:trPr>
        <w:tc>
          <w:tcPr>
            <w:tcW w:w="567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</w:tcPr>
          <w:p w:rsidR="00AC1D85" w:rsidRPr="00F46715" w:rsidRDefault="005F0030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AC1D85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275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66E0C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166E0C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C1D85" w:rsidRPr="00F46715" w:rsidRDefault="00AC1D85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C1D85" w:rsidRPr="00F46715" w:rsidTr="00181DE6">
        <w:trPr>
          <w:trHeight w:val="104"/>
        </w:trPr>
        <w:tc>
          <w:tcPr>
            <w:tcW w:w="567" w:type="dxa"/>
          </w:tcPr>
          <w:p w:rsid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</w:tcPr>
          <w:p w:rsidR="00AC1D85" w:rsidRPr="00AC1D85" w:rsidRDefault="00AC1D85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конкурс-показ исторических костюмов «Многоликая Россия»</w:t>
            </w:r>
          </w:p>
        </w:tc>
        <w:tc>
          <w:tcPr>
            <w:tcW w:w="1275" w:type="dxa"/>
          </w:tcPr>
          <w:p w:rsidR="00AC1D85" w:rsidRDefault="00AC1D85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AC1D85" w:rsidRPr="00F4671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F31321" w:rsidRPr="00F31321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C1D85" w:rsidRPr="00AC1D85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AC1D85" w:rsidRPr="00F46715" w:rsidTr="00181DE6">
        <w:trPr>
          <w:trHeight w:val="168"/>
        </w:trPr>
        <w:tc>
          <w:tcPr>
            <w:tcW w:w="567" w:type="dxa"/>
          </w:tcPr>
          <w:p w:rsid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</w:tcPr>
          <w:p w:rsidR="00AC1D85" w:rsidRPr="00AC1D85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узников концлагерей «Пусть всегда будет солнце»</w:t>
            </w:r>
          </w:p>
        </w:tc>
        <w:tc>
          <w:tcPr>
            <w:tcW w:w="1275" w:type="dxa"/>
          </w:tcPr>
          <w:p w:rsid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AC1D85" w:rsidRPr="00F46715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43" w:type="dxa"/>
          </w:tcPr>
          <w:p w:rsidR="00F31321" w:rsidRPr="00F31321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C1D85" w:rsidRPr="00AC1D85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AC1D85" w:rsidRPr="00F46715" w:rsidTr="00181DE6">
        <w:trPr>
          <w:trHeight w:val="880"/>
        </w:trPr>
        <w:tc>
          <w:tcPr>
            <w:tcW w:w="567" w:type="dxa"/>
          </w:tcPr>
          <w:p w:rsid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6" w:type="dxa"/>
          </w:tcPr>
          <w:p w:rsidR="00AC1D85" w:rsidRPr="00AC1D85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и эссе «Моя семья в годы войны»</w:t>
            </w:r>
          </w:p>
        </w:tc>
        <w:tc>
          <w:tcPr>
            <w:tcW w:w="1275" w:type="dxa"/>
          </w:tcPr>
          <w:p w:rsid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AC1D85" w:rsidRPr="00F4671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</w:tcPr>
          <w:p w:rsidR="00F31321" w:rsidRPr="00AC1D85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31321" w:rsidRPr="00F46715" w:rsidTr="00181DE6">
        <w:trPr>
          <w:trHeight w:val="104"/>
        </w:trPr>
        <w:tc>
          <w:tcPr>
            <w:tcW w:w="567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6" w:type="dxa"/>
          </w:tcPr>
          <w:p w:rsidR="00F31321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школьной прессы «Помним, говорим, храним»</w:t>
            </w:r>
          </w:p>
        </w:tc>
        <w:tc>
          <w:tcPr>
            <w:tcW w:w="1275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газеты</w:t>
            </w:r>
          </w:p>
        </w:tc>
      </w:tr>
      <w:tr w:rsidR="00F31321" w:rsidRPr="00F46715" w:rsidTr="00181DE6">
        <w:trPr>
          <w:trHeight w:val="168"/>
        </w:trPr>
        <w:tc>
          <w:tcPr>
            <w:tcW w:w="567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</w:tcPr>
          <w:p w:rsidR="00F31321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«Маршрут выживания»</w:t>
            </w:r>
          </w:p>
        </w:tc>
        <w:tc>
          <w:tcPr>
            <w:tcW w:w="1275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31321" w:rsidRPr="00F46715" w:rsidTr="00181DE6">
        <w:trPr>
          <w:trHeight w:val="84"/>
        </w:trPr>
        <w:tc>
          <w:tcPr>
            <w:tcW w:w="567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</w:tcPr>
          <w:p w:rsidR="00F31321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стрельбе, посвящённые Дню Победы</w:t>
            </w:r>
          </w:p>
        </w:tc>
        <w:tc>
          <w:tcPr>
            <w:tcW w:w="1275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F31321" w:rsidRPr="00F46715" w:rsidTr="00181DE6">
        <w:trPr>
          <w:trHeight w:val="184"/>
        </w:trPr>
        <w:tc>
          <w:tcPr>
            <w:tcW w:w="567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6" w:type="dxa"/>
          </w:tcPr>
          <w:p w:rsidR="00F31321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памятнику!»</w:t>
            </w:r>
          </w:p>
        </w:tc>
        <w:tc>
          <w:tcPr>
            <w:tcW w:w="1275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31321" w:rsidRPr="00F31321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31321" w:rsidRDefault="00F31321" w:rsidP="00F3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F31321" w:rsidRPr="00F46715" w:rsidTr="00181DE6">
        <w:trPr>
          <w:trHeight w:val="124"/>
        </w:trPr>
        <w:tc>
          <w:tcPr>
            <w:tcW w:w="567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6" w:type="dxa"/>
          </w:tcPr>
          <w:p w:rsidR="00F31321" w:rsidRDefault="00F3132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прикладного творчества «Я - патриот»</w:t>
            </w:r>
          </w:p>
        </w:tc>
        <w:tc>
          <w:tcPr>
            <w:tcW w:w="1275" w:type="dxa"/>
          </w:tcPr>
          <w:p w:rsidR="00F31321" w:rsidRDefault="00F31321" w:rsidP="00F3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1843" w:type="dxa"/>
          </w:tcPr>
          <w:p w:rsidR="00F31321" w:rsidRDefault="00F3132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31321" w:rsidRPr="00F46715" w:rsidTr="00181DE6">
        <w:trPr>
          <w:trHeight w:val="144"/>
        </w:trPr>
        <w:tc>
          <w:tcPr>
            <w:tcW w:w="567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6" w:type="dxa"/>
          </w:tcPr>
          <w:p w:rsidR="00F31321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r w:rsidR="00F31321">
              <w:rPr>
                <w:rFonts w:ascii="Times New Roman" w:hAnsi="Times New Roman" w:cs="Times New Roman"/>
                <w:sz w:val="24"/>
                <w:szCs w:val="24"/>
              </w:rPr>
              <w:t>изированная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готов»</w:t>
            </w:r>
          </w:p>
        </w:tc>
        <w:tc>
          <w:tcPr>
            <w:tcW w:w="1275" w:type="dxa"/>
          </w:tcPr>
          <w:p w:rsidR="00F31321" w:rsidRDefault="007352C1" w:rsidP="0073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843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31321" w:rsidRPr="00F46715" w:rsidTr="00181DE6">
        <w:trPr>
          <w:trHeight w:val="160"/>
        </w:trPr>
        <w:tc>
          <w:tcPr>
            <w:tcW w:w="567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6" w:type="dxa"/>
          </w:tcPr>
          <w:p w:rsidR="00F31321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«Во славу Отечества»</w:t>
            </w:r>
          </w:p>
        </w:tc>
        <w:tc>
          <w:tcPr>
            <w:tcW w:w="1275" w:type="dxa"/>
          </w:tcPr>
          <w:p w:rsidR="00F31321" w:rsidRDefault="007352C1" w:rsidP="0073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F31321" w:rsidRPr="00F46715" w:rsidTr="00181DE6">
        <w:trPr>
          <w:trHeight w:val="168"/>
        </w:trPr>
        <w:tc>
          <w:tcPr>
            <w:tcW w:w="567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6" w:type="dxa"/>
          </w:tcPr>
          <w:p w:rsidR="00F31321" w:rsidRDefault="005F0030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7352C1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песни</w:t>
            </w:r>
          </w:p>
        </w:tc>
        <w:tc>
          <w:tcPr>
            <w:tcW w:w="1275" w:type="dxa"/>
          </w:tcPr>
          <w:p w:rsidR="00F31321" w:rsidRDefault="007352C1" w:rsidP="0073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F3132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7352C1" w:rsidRPr="00F46715" w:rsidTr="00181DE6">
        <w:trPr>
          <w:trHeight w:val="1688"/>
        </w:trPr>
        <w:tc>
          <w:tcPr>
            <w:tcW w:w="567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46" w:type="dxa"/>
          </w:tcPr>
          <w:p w:rsidR="000F1E10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</w:t>
            </w:r>
            <w:r w:rsidR="00984181">
              <w:rPr>
                <w:rFonts w:ascii="Times New Roman" w:hAnsi="Times New Roman" w:cs="Times New Roman"/>
                <w:sz w:val="24"/>
                <w:szCs w:val="24"/>
              </w:rPr>
              <w:t xml:space="preserve"> 70-летию Великой Отечественной войне</w:t>
            </w:r>
          </w:p>
          <w:p w:rsidR="007352C1" w:rsidRPr="00AC1D85" w:rsidRDefault="000F1E10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материальной базы методических разработок </w:t>
            </w:r>
            <w:r w:rsidR="007352C1"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военно-патриотическому направлению</w:t>
            </w:r>
            <w:bookmarkStart w:id="0" w:name="_GoBack"/>
            <w:bookmarkEnd w:id="0"/>
            <w:r w:rsidR="007352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Pr="00F46715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843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52C1" w:rsidRPr="00AC1D85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воспитательной </w:t>
            </w:r>
            <w:r w:rsidRPr="007352C1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7352C1" w:rsidRPr="00F46715" w:rsidTr="00181DE6">
        <w:trPr>
          <w:trHeight w:val="152"/>
        </w:trPr>
        <w:tc>
          <w:tcPr>
            <w:tcW w:w="567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6" w:type="dxa"/>
          </w:tcPr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7352C1" w:rsidRPr="00AC1D85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</w:t>
            </w:r>
          </w:p>
        </w:tc>
      </w:tr>
      <w:tr w:rsidR="007352C1" w:rsidRPr="00F46715" w:rsidTr="00181DE6">
        <w:trPr>
          <w:trHeight w:val="752"/>
        </w:trPr>
        <w:tc>
          <w:tcPr>
            <w:tcW w:w="567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6" w:type="dxa"/>
          </w:tcPr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7352C1" w:rsidRPr="00AC1D85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A314AC" w:rsidRPr="00F46715" w:rsidTr="00181DE6">
        <w:trPr>
          <w:trHeight w:val="344"/>
        </w:trPr>
        <w:tc>
          <w:tcPr>
            <w:tcW w:w="567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6" w:type="dxa"/>
          </w:tcPr>
          <w:p w:rsidR="00A314AC" w:rsidRDefault="00A314AC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поздравь ветерана</w:t>
            </w:r>
          </w:p>
        </w:tc>
        <w:tc>
          <w:tcPr>
            <w:tcW w:w="1275" w:type="dxa"/>
          </w:tcPr>
          <w:p w:rsidR="00A314AC" w:rsidRDefault="00A314AC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2C1" w:rsidRPr="00F46715" w:rsidTr="00181DE6">
        <w:trPr>
          <w:trHeight w:val="88"/>
        </w:trPr>
        <w:tc>
          <w:tcPr>
            <w:tcW w:w="567" w:type="dxa"/>
          </w:tcPr>
          <w:p w:rsidR="007352C1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6" w:type="dxa"/>
          </w:tcPr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70-й годовщине со Дня Победы</w:t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7352C1" w:rsidRPr="00AC1D85" w:rsidRDefault="007352C1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7352C1" w:rsidRPr="00F46715" w:rsidTr="00181DE6">
        <w:trPr>
          <w:trHeight w:val="184"/>
        </w:trPr>
        <w:tc>
          <w:tcPr>
            <w:tcW w:w="567" w:type="dxa"/>
          </w:tcPr>
          <w:p w:rsidR="007352C1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6" w:type="dxa"/>
          </w:tcPr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Default="007352C1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7352C1" w:rsidRPr="00AC1D85" w:rsidRDefault="007352C1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352C1" w:rsidRPr="00F46715" w:rsidTr="00181DE6">
        <w:trPr>
          <w:trHeight w:val="144"/>
        </w:trPr>
        <w:tc>
          <w:tcPr>
            <w:tcW w:w="567" w:type="dxa"/>
          </w:tcPr>
          <w:p w:rsidR="007352C1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6" w:type="dxa"/>
          </w:tcPr>
          <w:p w:rsidR="007352C1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«Венок славы»</w:t>
            </w:r>
          </w:p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75" w:type="dxa"/>
          </w:tcPr>
          <w:p w:rsidR="007352C1" w:rsidRDefault="007352C1" w:rsidP="009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Default="007352C1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7352C1" w:rsidRPr="00AC1D85" w:rsidRDefault="007352C1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7352C1" w:rsidRPr="00F46715" w:rsidTr="00181DE6">
        <w:trPr>
          <w:trHeight w:val="128"/>
        </w:trPr>
        <w:tc>
          <w:tcPr>
            <w:tcW w:w="567" w:type="dxa"/>
          </w:tcPr>
          <w:p w:rsidR="007352C1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6" w:type="dxa"/>
          </w:tcPr>
          <w:p w:rsidR="007352C1" w:rsidRPr="00AC1D85" w:rsidRDefault="007352C1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слёт «Во славу победы»</w:t>
            </w:r>
          </w:p>
        </w:tc>
        <w:tc>
          <w:tcPr>
            <w:tcW w:w="1275" w:type="dxa"/>
          </w:tcPr>
          <w:p w:rsidR="007352C1" w:rsidRDefault="007352C1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7352C1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43" w:type="dxa"/>
          </w:tcPr>
          <w:p w:rsidR="007352C1" w:rsidRPr="00AC1D85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314AC" w:rsidRPr="00F46715" w:rsidTr="00181DE6">
        <w:trPr>
          <w:trHeight w:val="888"/>
        </w:trPr>
        <w:tc>
          <w:tcPr>
            <w:tcW w:w="567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6" w:type="dxa"/>
          </w:tcPr>
          <w:p w:rsidR="00A314AC" w:rsidRPr="00AC1D85" w:rsidRDefault="00A314AC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слайда фильма «Праздник со слезами на глазах»</w:t>
            </w:r>
          </w:p>
        </w:tc>
        <w:tc>
          <w:tcPr>
            <w:tcW w:w="1275" w:type="dxa"/>
          </w:tcPr>
          <w:p w:rsidR="00A314AC" w:rsidRDefault="00A314AC" w:rsidP="009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Default="00A314A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A314AC" w:rsidRPr="00AC1D85" w:rsidRDefault="00A314A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A314AC" w:rsidRPr="00F46715" w:rsidTr="00181DE6">
        <w:trPr>
          <w:trHeight w:val="208"/>
        </w:trPr>
        <w:tc>
          <w:tcPr>
            <w:tcW w:w="567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314AC" w:rsidRDefault="00A314AC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 «Ни кто не забыт и ничто не забыто»</w:t>
            </w:r>
          </w:p>
        </w:tc>
        <w:tc>
          <w:tcPr>
            <w:tcW w:w="1275" w:type="dxa"/>
          </w:tcPr>
          <w:p w:rsidR="00A314AC" w:rsidRDefault="00A314AC" w:rsidP="00924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Default="00A314A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A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314AC">
              <w:rPr>
                <w:rFonts w:ascii="Times New Roman" w:hAnsi="Times New Roman" w:cs="Times New Roman"/>
                <w:sz w:val="24"/>
                <w:szCs w:val="24"/>
              </w:rPr>
              <w:t>ДиМОО</w:t>
            </w:r>
            <w:proofErr w:type="spellEnd"/>
            <w:r w:rsidRPr="00A314AC">
              <w:rPr>
                <w:rFonts w:ascii="Times New Roman" w:hAnsi="Times New Roman" w:cs="Times New Roman"/>
                <w:sz w:val="24"/>
                <w:szCs w:val="24"/>
              </w:rPr>
              <w:t xml:space="preserve"> «Ровесник»</w:t>
            </w:r>
          </w:p>
        </w:tc>
        <w:tc>
          <w:tcPr>
            <w:tcW w:w="1843" w:type="dxa"/>
          </w:tcPr>
          <w:p w:rsidR="00A314AC" w:rsidRDefault="00A314A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314AC" w:rsidRPr="00F46715" w:rsidTr="00181DE6">
        <w:trPr>
          <w:trHeight w:val="152"/>
        </w:trPr>
        <w:tc>
          <w:tcPr>
            <w:tcW w:w="567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6" w:type="dxa"/>
          </w:tcPr>
          <w:p w:rsidR="00A314AC" w:rsidRPr="00AC1D85" w:rsidRDefault="00A314AC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слёт «Весна-2015»</w:t>
            </w:r>
          </w:p>
        </w:tc>
        <w:tc>
          <w:tcPr>
            <w:tcW w:w="1275" w:type="dxa"/>
          </w:tcPr>
          <w:p w:rsidR="00A314AC" w:rsidRDefault="00A314AC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Pr="00AC1D85" w:rsidRDefault="00A314AC" w:rsidP="0092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843" w:type="dxa"/>
          </w:tcPr>
          <w:p w:rsidR="00A314AC" w:rsidRPr="00AC1D85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A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314AC" w:rsidRPr="00F46715" w:rsidTr="00181DE6">
        <w:trPr>
          <w:trHeight w:val="176"/>
        </w:trPr>
        <w:tc>
          <w:tcPr>
            <w:tcW w:w="567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A314AC" w:rsidRPr="00AC1D85" w:rsidRDefault="00A314AC" w:rsidP="00A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школьного музея</w:t>
            </w:r>
          </w:p>
        </w:tc>
        <w:tc>
          <w:tcPr>
            <w:tcW w:w="1275" w:type="dxa"/>
          </w:tcPr>
          <w:p w:rsidR="00A314AC" w:rsidRDefault="00A314AC" w:rsidP="00AC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A314AC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A314AC" w:rsidRPr="00AC1D85" w:rsidRDefault="00A314AC" w:rsidP="00F4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</w:tbl>
    <w:p w:rsidR="00F46715" w:rsidRPr="00F46715" w:rsidRDefault="00F46715" w:rsidP="00F4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95F" w:rsidRPr="0048095F" w:rsidRDefault="0048095F" w:rsidP="0048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79" w:rsidRDefault="00CE7E79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71" w:rsidRPr="00137B71" w:rsidRDefault="0048095F" w:rsidP="00137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95F">
        <w:rPr>
          <w:rFonts w:ascii="Times New Roman" w:hAnsi="Times New Roman" w:cs="Times New Roman"/>
          <w:sz w:val="24"/>
          <w:szCs w:val="24"/>
        </w:rPr>
        <w:br/>
      </w:r>
      <w:r w:rsidRPr="0048095F">
        <w:rPr>
          <w:rFonts w:ascii="Times New Roman" w:hAnsi="Times New Roman" w:cs="Times New Roman"/>
          <w:sz w:val="24"/>
          <w:szCs w:val="24"/>
        </w:rPr>
        <w:br/>
      </w:r>
      <w:r w:rsidR="00137B71" w:rsidRPr="00137B7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>Молодежь во все времена несла и несет особую ответственность за сохранение и продолжение традиций общества, за преемственность его истории и культуры, за будущее своей страны. Наша страна готовится встретить славную дату 70-й годовщины  Победы советского народа в Великой Отечественной войне. В период подготовки и празднования этого знаменательного события в жизни нашего народа и всего человечества гражданско-патриотическое воспитание молодежи приобретает особую актуальность. Необходимо организовать работу так, чтобы приближающийся праздник оставил неизгладимое впечатление в сознании молодых людей, что и через 70 лет, и через сто лет мы будем помнить наших дедов и отцов, их подвиг во имя Отчизны. Основная задача  школы: воспитать гражданина-патриота, одухотворенного идеалами добра и социальной справедливости, способного творить и созидать во имя Отечества.  Важнейшей целью  является формирование у учащихся  гражданской зрелости; привитие любви к своей Родине, устойчивого желания способствовать ее процветанию.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   Реализация поставленной цели зависит от выполнения конкретных задач гражданско-патриотического воспитания: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формирование гражданско-правовой культуры учащихся на основе принципов демократии; воспитание чувства гордости и любви к своей Родине;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привитие уважения к Государственному гербу и Государственному флагу,  к героическому прошлому, к культуре своего народа, любви к родному языку; привитие чувства гордости за героическое прошлое своего народа;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воспитание в духе национального взаимодействия разных наций и народов; уважительного отношения к национальной духовной культуре своего народа, его языку, истории, обычаям, традициям, чувства солидарности и единства народов, населяющих нашу страну; 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 воспитание уважения к заслугам перед Родиной старшего поколения.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  Основное содержание гражданско-патриотического воспитания юношей и девушек в условиях школы может быть реализовано через: развитие воспитательного потенциала учебных дисциплин; информационно-пропагандистскую работу; воспитательные мероприятия; использование средств музейной педагогики; активизацию туристско-краеведческой и поисковой работы; шефство над ветеранами  Великой Отечественной войны, тружениками тыла и семьями погибших военнослужащих; уход за памятниками</w:t>
      </w:r>
      <w:proofErr w:type="gramStart"/>
      <w:r w:rsidRPr="00137B7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37B71">
        <w:rPr>
          <w:rFonts w:ascii="Times New Roman" w:hAnsi="Times New Roman" w:cs="Times New Roman"/>
          <w:sz w:val="24"/>
          <w:szCs w:val="24"/>
        </w:rPr>
        <w:t xml:space="preserve"> волонтерское движение; взаимодействие с воинскими частями и подразделениями, ветеранскими организациями; активизацию деятельности ученического самоуправления; проведение и участие в торжественно-праздничных мероприятиях, вахтах памяти, героико-патриотических акциях. Педагогически значимой при подготовке к празднованию 70-ой годовщины является опора на воспитательный потенциал учебных дисциплин. Преподаватели физического воспитания формируют у юношей морально-психологическую и физическую готовность к выполнению ими воинской обязанности по защите страны, воспитывают уважение к Вооруженным Силам России. В процессе изучения предметов важно, чтобы урок нёс эмоциональный заряд, формировал у будущих специалистов любовь к Родине, чувство гордости за ее достижения, приверженность традициям, уважение к людям. Проведение интегрированных уроков, тематических недель, декад истории Победы дают возможность «сквозного» и многостороннего обсуждения с учащимися событий и итогов Великой Отечественной войны. В рамках изучения учебных дисциплин будут проводиться «уроки мужества», подготовка рефератов по истории Великой Отечественной войны, конкурс плакатов на военно-патриотическую тематику, конкурс исследовательских работ, сочинений «Если б не было войны…». Воспитательные мероприятия гражданско-патриотического характера в период празднования 70-ой годовщины Победы советского народа в Великой Отечественной войне </w:t>
      </w:r>
      <w:r w:rsidRPr="00137B71">
        <w:rPr>
          <w:rFonts w:ascii="Times New Roman" w:hAnsi="Times New Roman" w:cs="Times New Roman"/>
          <w:sz w:val="24"/>
          <w:szCs w:val="24"/>
        </w:rPr>
        <w:lastRenderedPageBreak/>
        <w:t xml:space="preserve">должны проводиться с акцентом на мероприятия, подчеркивающие вклад народа в победу над гитлеровской коалицией во второй мировой войне Гражданско-патриотическое воспитание учащихся в период празднования 70-й годовщины. Победы советского народа в Великой Отечественной войне рекомендуется осуществлять через информационно-пропагандистскую работу. Особое внимание целесообразно уделить интерактивным формам работы, предполагающим активное участие самих учащихся в деятельности. В процессе информационно-пропагандистской работы важно научить учащихся находить требуемую информацию в различных источниках, интерпретировать и систематизировать ее, воспринимать альтернативные точки зрения и высказывать обоснованные аргументы, вычленять главное в информационном сообщении. Необходимо активизировать информационно-пропагандистскую работу среди педагогов, учащихся и их родителей, организовывать единые дни информирования, работу школьного пресс-центра.       Необходимо более широко практиковать проведение дней и недель правовых знаний, бесед, викторин, вечеров вопросов и ответов, круглых столов, информационных часов по правовой и общественно-политической тематике, привлекать самих учащихся к подготовке и проведению таких мероприятий. Для усиления и обеспечения более широкой системы информирования рекомендуется постоянно обновлять информационные уголки, информационные стенды, выставки литературы по гражданско-правовой тематике,   организовать тематические выпуски стенгазет, посвященные 70-й годовщине Победы советского народа в Великой Отечественной войне. Большими воспитательными возможностями располагает музей. </w:t>
      </w:r>
      <w:proofErr w:type="gramStart"/>
      <w:r w:rsidRPr="00137B71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137B71">
        <w:rPr>
          <w:rFonts w:ascii="Times New Roman" w:hAnsi="Times New Roman" w:cs="Times New Roman"/>
          <w:sz w:val="24"/>
          <w:szCs w:val="24"/>
        </w:rPr>
        <w:t xml:space="preserve"> музеи предоставляет возможность ознакомления с уникальными экспонатами и событиями времен Великой Отечественной войны, это место проведения учебных занятий, а также наиболее значимых торжественных мероприятий в обстановке военной эпохи: «Вахта памяти»,  и. Огромное воспитательное воздействие на учащихся оказывает работа по оформлению экспозиций музея, пропаганда  фондов, встречи, подготовка учащихся-экскурсоводов.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                 Популярной формой является историко-краеведческий вечер. Его цель состоит в том, чтобы разнообразными средствами искусства помочь эмоциональному восприятию значения и содержания исторического события. Поисковая работа должна стать неотъемлемой частью гражданско-патриотического воспитания учащихся в период празднования 70-й годовщины Победы советского народа в Великой Отечественной войне,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71">
        <w:rPr>
          <w:rFonts w:ascii="Times New Roman" w:hAnsi="Times New Roman" w:cs="Times New Roman"/>
          <w:sz w:val="24"/>
          <w:szCs w:val="24"/>
        </w:rPr>
        <w:t xml:space="preserve">            Составной частью гражданско-патриотического воспитания учащихся в период празднования является военно-патриотическое воспитание, которое должно осуществляться через участие в спортивных мероприятиях. Для военно-патриотического воспитания присущи такие характерные формы, как военно-спортивные игры «Зарница». Такие мероприятия настраивают учащихся на дисциплину, активизируют и объединяют. Немаловажную роль в период празднования 70-летия отводится торжественно-праздничным мероприятиям и участию в районных мероприятиях, вахтах памяти. С этой целью в школе запланированы викторины, турниры, смотры, пресс-конференции, </w:t>
      </w:r>
      <w:proofErr w:type="spellStart"/>
      <w:r w:rsidRPr="00137B71">
        <w:rPr>
          <w:rFonts w:ascii="Times New Roman" w:hAnsi="Times New Roman" w:cs="Times New Roman"/>
          <w:sz w:val="24"/>
          <w:szCs w:val="24"/>
        </w:rPr>
        <w:t>брей</w:t>
      </w:r>
      <w:proofErr w:type="gramStart"/>
      <w:r w:rsidRPr="00137B7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7B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37B71">
        <w:rPr>
          <w:rFonts w:ascii="Times New Roman" w:hAnsi="Times New Roman" w:cs="Times New Roman"/>
          <w:sz w:val="24"/>
          <w:szCs w:val="24"/>
        </w:rPr>
        <w:t xml:space="preserve"> ринги по истории Победы; цикл праздничных вечеров:!», вечера памяти, просмотр и обсуждение хроникально-документальных и художественных фильмов, посвященных Победе в Великой Отечественной войне. В работе по подготовке к празднованию 70-годовщины Победы советского народа в Великой Отечественной войне нельзя недооценивать работу библиотеки. При участии работников библиотеки можно организовывать встречи с редакторами и корреспондентами местных газет и журналов; проводить беседы по актуальным общественно-политическим темам, обзор и выставки политической литературы, новых периодических изданий; оформлять стенды. 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7B71">
        <w:rPr>
          <w:rFonts w:ascii="Times New Roman" w:hAnsi="Times New Roman" w:cs="Times New Roman"/>
          <w:b/>
          <w:sz w:val="24"/>
          <w:szCs w:val="24"/>
        </w:rPr>
        <w:t>ЦЕЛЬ:</w:t>
      </w:r>
      <w:r w:rsidRPr="00137B71">
        <w:rPr>
          <w:rFonts w:ascii="Times New Roman" w:hAnsi="Times New Roman" w:cs="Times New Roman"/>
          <w:sz w:val="24"/>
          <w:szCs w:val="24"/>
        </w:rPr>
        <w:t>. Основной целью Программы является развитие в обществе высокой социальной активности, гражданской ответственности, духовности, становление учащихся,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приоритетов и устойчивого развития, а так же вовлечение учащихся в общественно-политическую и социально-экономическую жизнь региона</w:t>
      </w:r>
      <w:proofErr w:type="gramStart"/>
      <w:r w:rsidRPr="00137B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7B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B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7B71">
        <w:rPr>
          <w:rFonts w:ascii="Times New Roman" w:hAnsi="Times New Roman" w:cs="Times New Roman"/>
          <w:sz w:val="24"/>
          <w:szCs w:val="24"/>
        </w:rPr>
        <w:t>оспитание чувства гордости к своей Родине, углубление и расширение знаний о Героях ВОВ, ветеранах тыла и труда</w:t>
      </w: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71" w:rsidRPr="00137B71" w:rsidRDefault="00137B71" w:rsidP="00137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FD7" w:rsidRPr="00F46715" w:rsidRDefault="00AC7FD7" w:rsidP="00F4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7FD7" w:rsidRPr="00F46715" w:rsidSect="00CE7E79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07E"/>
    <w:multiLevelType w:val="hybridMultilevel"/>
    <w:tmpl w:val="AEE64090"/>
    <w:lvl w:ilvl="0" w:tplc="834C63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E6705"/>
    <w:multiLevelType w:val="hybridMultilevel"/>
    <w:tmpl w:val="8C645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3D2C33"/>
    <w:multiLevelType w:val="hybridMultilevel"/>
    <w:tmpl w:val="CAB2A9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97337"/>
    <w:multiLevelType w:val="hybridMultilevel"/>
    <w:tmpl w:val="8EE692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DF24F0"/>
    <w:multiLevelType w:val="hybridMultilevel"/>
    <w:tmpl w:val="62467A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6F44DB"/>
    <w:multiLevelType w:val="hybridMultilevel"/>
    <w:tmpl w:val="C22A4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6BE74C94"/>
    <w:multiLevelType w:val="hybridMultilevel"/>
    <w:tmpl w:val="7D1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D5FDC"/>
    <w:multiLevelType w:val="hybridMultilevel"/>
    <w:tmpl w:val="841460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8"/>
    <w:rsid w:val="000033DC"/>
    <w:rsid w:val="00094649"/>
    <w:rsid w:val="000F1E10"/>
    <w:rsid w:val="00100FB0"/>
    <w:rsid w:val="0013434B"/>
    <w:rsid w:val="00137B71"/>
    <w:rsid w:val="001532F0"/>
    <w:rsid w:val="00166E0C"/>
    <w:rsid w:val="00181DE6"/>
    <w:rsid w:val="00233907"/>
    <w:rsid w:val="00350127"/>
    <w:rsid w:val="00395AB4"/>
    <w:rsid w:val="0048095F"/>
    <w:rsid w:val="005C07AF"/>
    <w:rsid w:val="005F0030"/>
    <w:rsid w:val="00620099"/>
    <w:rsid w:val="00657B81"/>
    <w:rsid w:val="006E4B89"/>
    <w:rsid w:val="007352C1"/>
    <w:rsid w:val="00755F17"/>
    <w:rsid w:val="007F2420"/>
    <w:rsid w:val="008A333B"/>
    <w:rsid w:val="009245CA"/>
    <w:rsid w:val="00984181"/>
    <w:rsid w:val="009A1D56"/>
    <w:rsid w:val="00A314AC"/>
    <w:rsid w:val="00A4538B"/>
    <w:rsid w:val="00AC1D85"/>
    <w:rsid w:val="00AC7FD7"/>
    <w:rsid w:val="00AD7E90"/>
    <w:rsid w:val="00B52056"/>
    <w:rsid w:val="00BA61D8"/>
    <w:rsid w:val="00C00E7A"/>
    <w:rsid w:val="00C30B8B"/>
    <w:rsid w:val="00C4280F"/>
    <w:rsid w:val="00CE7E79"/>
    <w:rsid w:val="00D73000"/>
    <w:rsid w:val="00DB0600"/>
    <w:rsid w:val="00F31321"/>
    <w:rsid w:val="00F46715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7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1A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671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91A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1445-F24D-41A9-95A1-71B66C4D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2014-09-26T06:56:00Z</cp:lastPrinted>
  <dcterms:created xsi:type="dcterms:W3CDTF">2014-09-24T07:00:00Z</dcterms:created>
  <dcterms:modified xsi:type="dcterms:W3CDTF">2014-09-26T06:56:00Z</dcterms:modified>
</cp:coreProperties>
</file>